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4E3D3" w14:textId="77777777" w:rsidR="00D61FEA" w:rsidRPr="004428DB" w:rsidRDefault="00D61FEA" w:rsidP="00416FF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horzAnchor="margin" w:tblpY="124"/>
        <w:tblW w:w="14760" w:type="dxa"/>
        <w:tblLook w:val="01E0" w:firstRow="1" w:lastRow="1" w:firstColumn="1" w:lastColumn="1" w:noHBand="0" w:noVBand="0"/>
      </w:tblPr>
      <w:tblGrid>
        <w:gridCol w:w="8300"/>
        <w:gridCol w:w="6460"/>
      </w:tblGrid>
      <w:tr w:rsidR="00CE2F0A" w:rsidRPr="004428DB" w14:paraId="1B0A9119" w14:textId="77777777" w:rsidTr="006C4076">
        <w:trPr>
          <w:trHeight w:val="315"/>
        </w:trPr>
        <w:tc>
          <w:tcPr>
            <w:tcW w:w="8300" w:type="dxa"/>
          </w:tcPr>
          <w:p w14:paraId="0DC50539" w14:textId="77777777" w:rsidR="00D61FEA" w:rsidRPr="004428DB" w:rsidRDefault="00D61FEA" w:rsidP="00416FFF">
            <w:pPr>
              <w:tabs>
                <w:tab w:val="left" w:pos="567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4428DB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TRƯỜNG THCS THƯỢNG THANH</w:t>
            </w:r>
          </w:p>
        </w:tc>
        <w:tc>
          <w:tcPr>
            <w:tcW w:w="6460" w:type="dxa"/>
          </w:tcPr>
          <w:p w14:paraId="5A6620F1" w14:textId="218A487D" w:rsidR="00D61FEA" w:rsidRPr="004428DB" w:rsidRDefault="00D61FEA" w:rsidP="00416FFF">
            <w:pPr>
              <w:tabs>
                <w:tab w:val="left" w:pos="567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4428DB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ĐỀ KIỂM TRA </w:t>
            </w:r>
            <w:r w:rsidR="00EA0F6B" w:rsidRPr="004428DB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CUỐI</w:t>
            </w:r>
            <w:r w:rsidRPr="004428DB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 KÌ </w:t>
            </w:r>
            <w:r w:rsidR="00D422E2" w:rsidRPr="004428DB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II</w:t>
            </w:r>
          </w:p>
        </w:tc>
      </w:tr>
      <w:tr w:rsidR="00CE2F0A" w:rsidRPr="004428DB" w14:paraId="489F5837" w14:textId="77777777" w:rsidTr="006C4076">
        <w:trPr>
          <w:trHeight w:val="291"/>
        </w:trPr>
        <w:tc>
          <w:tcPr>
            <w:tcW w:w="8300" w:type="dxa"/>
          </w:tcPr>
          <w:p w14:paraId="7F6D33DC" w14:textId="661A28A2" w:rsidR="00D61FEA" w:rsidRPr="004428DB" w:rsidRDefault="00D61FEA" w:rsidP="00416FFF">
            <w:pPr>
              <w:tabs>
                <w:tab w:val="left" w:pos="567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4428DB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Năm học </w:t>
            </w:r>
            <w:r w:rsidR="004428DB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202</w:t>
            </w:r>
            <w:r w:rsidR="009C58C8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3</w:t>
            </w:r>
            <w:r w:rsidR="004428DB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</w:t>
            </w:r>
            <w:r w:rsidR="004428DB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–</w:t>
            </w:r>
            <w:r w:rsidR="004428DB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</w:t>
            </w:r>
            <w:r w:rsidR="004428DB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202</w:t>
            </w:r>
            <w:r w:rsidR="009C58C8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4</w:t>
            </w:r>
          </w:p>
        </w:tc>
        <w:tc>
          <w:tcPr>
            <w:tcW w:w="6460" w:type="dxa"/>
          </w:tcPr>
          <w:p w14:paraId="38A63401" w14:textId="1DC57EA1" w:rsidR="006C4076" w:rsidRPr="004428DB" w:rsidRDefault="006C4076" w:rsidP="00416FFF">
            <w:pPr>
              <w:tabs>
                <w:tab w:val="left" w:pos="567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428DB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Môn</w:t>
            </w:r>
            <w:r w:rsidRPr="004428DB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: Địa lí </w:t>
            </w:r>
            <w:r w:rsidR="00531052" w:rsidRPr="004428DB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– Lớp </w:t>
            </w:r>
            <w:r w:rsidRPr="004428DB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9</w:t>
            </w:r>
          </w:p>
          <w:p w14:paraId="224F5427" w14:textId="77777777" w:rsidR="00D61FEA" w:rsidRPr="004428DB" w:rsidRDefault="00D61FEA" w:rsidP="00416FFF">
            <w:pPr>
              <w:tabs>
                <w:tab w:val="left" w:pos="567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iCs/>
                <w:sz w:val="26"/>
                <w:szCs w:val="26"/>
                <w:lang w:val="sv-SE"/>
              </w:rPr>
            </w:pPr>
            <w:r w:rsidRPr="004428DB">
              <w:rPr>
                <w:rFonts w:ascii="Times New Roman" w:hAnsi="Times New Roman" w:cs="Times New Roman"/>
                <w:iCs/>
                <w:sz w:val="26"/>
                <w:szCs w:val="26"/>
                <w:lang w:val="sv-SE"/>
              </w:rPr>
              <w:t>Thời gian làm bài: 45 phút</w:t>
            </w:r>
          </w:p>
          <w:p w14:paraId="0609FF9A" w14:textId="613D1918" w:rsidR="003C1039" w:rsidRPr="009C58C8" w:rsidRDefault="003C1039" w:rsidP="00416FFF">
            <w:pPr>
              <w:tabs>
                <w:tab w:val="left" w:pos="567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428DB">
              <w:rPr>
                <w:rFonts w:ascii="Times New Roman" w:hAnsi="Times New Roman" w:cs="Times New Roman"/>
                <w:i/>
                <w:sz w:val="26"/>
                <w:szCs w:val="26"/>
                <w:lang w:val="sv-SE"/>
              </w:rPr>
              <w:t>Ngày</w:t>
            </w:r>
            <w:r w:rsidRPr="004428DB"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  <w:t xml:space="preserve"> thi:</w:t>
            </w:r>
            <w:r w:rsidR="00090A2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19</w:t>
            </w:r>
            <w:r w:rsidRPr="004428DB"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  <w:t>/</w:t>
            </w:r>
            <w:r w:rsidR="00EA0F6B" w:rsidRPr="004428DB"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  <w:t>04</w:t>
            </w:r>
            <w:r w:rsidRPr="004428DB"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  <w:t>/</w:t>
            </w:r>
            <w:r w:rsidR="004428DB"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  <w:t>202</w:t>
            </w:r>
            <w:r w:rsidR="009C58C8">
              <w:rPr>
                <w:rFonts w:ascii="Times New Roman" w:hAnsi="Times New Roman" w:cs="Times New Roman"/>
                <w:i/>
                <w:sz w:val="26"/>
                <w:szCs w:val="26"/>
              </w:rPr>
              <w:t>4</w:t>
            </w:r>
          </w:p>
        </w:tc>
      </w:tr>
    </w:tbl>
    <w:p w14:paraId="671F3634" w14:textId="77777777" w:rsidR="00D61FEA" w:rsidRPr="004428DB" w:rsidRDefault="00D61FEA" w:rsidP="00416FFF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u w:val="single"/>
          <w:lang w:val="fr-FR"/>
        </w:rPr>
      </w:pPr>
    </w:p>
    <w:p w14:paraId="336F48BA" w14:textId="77777777" w:rsidR="00D61FEA" w:rsidRPr="004428DB" w:rsidRDefault="00D61FEA" w:rsidP="00416FFF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u w:val="single"/>
          <w:lang w:val="fr-FR"/>
        </w:rPr>
      </w:pPr>
      <w:r w:rsidRPr="004428DB">
        <w:rPr>
          <w:rFonts w:ascii="Times New Roman" w:hAnsi="Times New Roman" w:cs="Times New Roman"/>
          <w:b/>
          <w:sz w:val="26"/>
          <w:szCs w:val="26"/>
          <w:u w:val="single"/>
          <w:lang w:val="fr-FR"/>
        </w:rPr>
        <w:t>I. MỤC TIÊU.</w:t>
      </w:r>
    </w:p>
    <w:p w14:paraId="14FA16A7" w14:textId="59EE57F3" w:rsidR="004428DB" w:rsidRPr="004428DB" w:rsidRDefault="00D61FEA" w:rsidP="00416FFF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u w:val="single"/>
        </w:rPr>
      </w:pPr>
      <w:r w:rsidRPr="004428DB">
        <w:rPr>
          <w:rFonts w:ascii="Times New Roman" w:hAnsi="Times New Roman" w:cs="Times New Roman"/>
          <w:b/>
          <w:sz w:val="26"/>
          <w:szCs w:val="26"/>
          <w:u w:val="single"/>
        </w:rPr>
        <w:t xml:space="preserve">1. Kiến thức: </w:t>
      </w:r>
      <w:r w:rsidRPr="004428DB">
        <w:rPr>
          <w:rFonts w:ascii="Times New Roman" w:hAnsi="Times New Roman" w:cs="Times New Roman"/>
          <w:bCs/>
          <w:sz w:val="26"/>
          <w:szCs w:val="26"/>
        </w:rPr>
        <w:t xml:space="preserve"> Kiểm tra đánh giá các </w:t>
      </w:r>
      <w:r w:rsidR="00D33D66" w:rsidRPr="004428DB">
        <w:rPr>
          <w:rFonts w:ascii="Times New Roman" w:hAnsi="Times New Roman" w:cs="Times New Roman"/>
          <w:bCs/>
          <w:sz w:val="26"/>
          <w:szCs w:val="26"/>
        </w:rPr>
        <w:t>m</w:t>
      </w:r>
      <w:r w:rsidR="000C53ED" w:rsidRPr="004428DB">
        <w:rPr>
          <w:rFonts w:ascii="Times New Roman" w:hAnsi="Times New Roman" w:cs="Times New Roman"/>
          <w:bCs/>
          <w:sz w:val="26"/>
          <w:szCs w:val="26"/>
        </w:rPr>
        <w:t xml:space="preserve">ức độ </w:t>
      </w:r>
      <w:r w:rsidR="00C458DA" w:rsidRPr="004428DB">
        <w:rPr>
          <w:rFonts w:ascii="Times New Roman" w:hAnsi="Times New Roman" w:cs="Times New Roman"/>
          <w:bCs/>
          <w:sz w:val="26"/>
          <w:szCs w:val="26"/>
        </w:rPr>
        <w:t xml:space="preserve">nhận thức: </w:t>
      </w:r>
      <w:r w:rsidR="000C53ED" w:rsidRPr="004428DB">
        <w:rPr>
          <w:rFonts w:ascii="Times New Roman" w:hAnsi="Times New Roman" w:cs="Times New Roman"/>
          <w:bCs/>
          <w:sz w:val="26"/>
          <w:szCs w:val="26"/>
        </w:rPr>
        <w:t>biết, hiểu</w:t>
      </w:r>
      <w:r w:rsidR="00C458DA" w:rsidRPr="004428DB">
        <w:rPr>
          <w:rFonts w:ascii="Times New Roman" w:hAnsi="Times New Roman" w:cs="Times New Roman"/>
          <w:bCs/>
          <w:sz w:val="26"/>
          <w:szCs w:val="26"/>
        </w:rPr>
        <w:t xml:space="preserve"> và </w:t>
      </w:r>
      <w:r w:rsidR="000C53ED" w:rsidRPr="004428DB">
        <w:rPr>
          <w:rFonts w:ascii="Times New Roman" w:hAnsi="Times New Roman" w:cs="Times New Roman"/>
          <w:bCs/>
          <w:sz w:val="26"/>
          <w:szCs w:val="26"/>
        </w:rPr>
        <w:t xml:space="preserve">vận dụng được những kiến thức cơ bản </w:t>
      </w:r>
      <w:r w:rsidR="00C458DA" w:rsidRPr="004428DB">
        <w:rPr>
          <w:rFonts w:ascii="Times New Roman" w:hAnsi="Times New Roman" w:cs="Times New Roman"/>
          <w:bCs/>
          <w:sz w:val="26"/>
          <w:szCs w:val="26"/>
        </w:rPr>
        <w:t>liên</w:t>
      </w:r>
      <w:r w:rsidR="00C458DA" w:rsidRPr="004428DB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quan đến:</w:t>
      </w:r>
      <w:r w:rsidR="00697937" w:rsidRPr="004428DB">
        <w:rPr>
          <w:rFonts w:ascii="Times New Roman" w:hAnsi="Times New Roman" w:cs="Times New Roman"/>
          <w:b/>
          <w:bCs/>
          <w:i/>
          <w:iCs/>
          <w:sz w:val="26"/>
          <w:szCs w:val="26"/>
          <w:lang w:val="vi-VN"/>
        </w:rPr>
        <w:t xml:space="preserve"> </w:t>
      </w:r>
    </w:p>
    <w:p w14:paraId="77F9FB17" w14:textId="042F7E83" w:rsidR="004428DB" w:rsidRDefault="004428DB" w:rsidP="00416FFF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4428DB">
        <w:rPr>
          <w:rFonts w:ascii="Times New Roman" w:hAnsi="Times New Roman" w:cs="Times New Roman"/>
          <w:b/>
          <w:sz w:val="26"/>
          <w:szCs w:val="26"/>
          <w:lang w:val="vi-VN"/>
        </w:rPr>
        <w:t>* Vùng Đồng bằng sông Cửu Long</w:t>
      </w:r>
    </w:p>
    <w:p w14:paraId="66664AA9" w14:textId="77777777" w:rsidR="004428DB" w:rsidRDefault="004428DB" w:rsidP="00416FFF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4428DB">
        <w:rPr>
          <w:rFonts w:ascii="Times New Roman" w:hAnsi="Times New Roman" w:cs="Times New Roman"/>
          <w:sz w:val="26"/>
          <w:szCs w:val="26"/>
          <w:lang w:val="vi-VN"/>
        </w:rPr>
        <w:t>- Tình hình phát triển kinh tế</w:t>
      </w:r>
    </w:p>
    <w:p w14:paraId="74021952" w14:textId="36D9AE05" w:rsidR="007951D4" w:rsidRPr="004428DB" w:rsidRDefault="007951D4" w:rsidP="00416FFF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- Trung tâm kinh tế </w:t>
      </w:r>
    </w:p>
    <w:p w14:paraId="714C4277" w14:textId="1E8563CC" w:rsidR="00697937" w:rsidRPr="004428DB" w:rsidRDefault="004428DB" w:rsidP="00416FF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4428DB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* </w:t>
      </w:r>
      <w:r w:rsidR="00697937" w:rsidRPr="004428DB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Biển đảo Việt </w:t>
      </w:r>
      <w:r w:rsidR="0037119A" w:rsidRPr="004428DB">
        <w:rPr>
          <w:rFonts w:ascii="Times New Roman" w:hAnsi="Times New Roman" w:cs="Times New Roman"/>
          <w:b/>
          <w:bCs/>
          <w:sz w:val="26"/>
          <w:szCs w:val="26"/>
          <w:lang w:val="vi-VN"/>
        </w:rPr>
        <w:t>Nam.</w:t>
      </w:r>
      <w:r w:rsidR="00072FAF" w:rsidRPr="004428DB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Phát triển tổng hợp kinh tế biển</w:t>
      </w:r>
      <w:r w:rsidR="00335C4A" w:rsidRPr="004428DB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đảo Việt Nam.</w:t>
      </w:r>
    </w:p>
    <w:p w14:paraId="61E3C4A2" w14:textId="20F1089E" w:rsidR="00697937" w:rsidRPr="004428DB" w:rsidRDefault="003A51EB" w:rsidP="00416FF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4428DB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  </w:t>
      </w:r>
      <w:r w:rsidR="00697937" w:rsidRPr="004428DB">
        <w:rPr>
          <w:rFonts w:ascii="Times New Roman" w:hAnsi="Times New Roman" w:cs="Times New Roman"/>
          <w:sz w:val="26"/>
          <w:szCs w:val="26"/>
          <w:lang w:val="vi-VN"/>
        </w:rPr>
        <w:t>- Biển</w:t>
      </w:r>
      <w:r w:rsidR="00D33D66" w:rsidRPr="004428DB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697937" w:rsidRPr="004428DB">
        <w:rPr>
          <w:rFonts w:ascii="Times New Roman" w:hAnsi="Times New Roman" w:cs="Times New Roman"/>
          <w:sz w:val="26"/>
          <w:szCs w:val="26"/>
          <w:lang w:val="vi-VN"/>
        </w:rPr>
        <w:t xml:space="preserve">-  </w:t>
      </w:r>
      <w:r w:rsidR="00D33D66" w:rsidRPr="004428DB">
        <w:rPr>
          <w:rFonts w:ascii="Times New Roman" w:hAnsi="Times New Roman" w:cs="Times New Roman"/>
          <w:sz w:val="26"/>
          <w:szCs w:val="26"/>
          <w:lang w:val="vi-VN"/>
        </w:rPr>
        <w:t>đảo: diện tích, số lượng đảo, các bộ phận.</w:t>
      </w:r>
    </w:p>
    <w:p w14:paraId="3D59DA1F" w14:textId="37691C13" w:rsidR="00697937" w:rsidRPr="004428DB" w:rsidRDefault="003A51EB" w:rsidP="00416FF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4428DB">
        <w:rPr>
          <w:rFonts w:ascii="Times New Roman" w:hAnsi="Times New Roman" w:cs="Times New Roman"/>
          <w:sz w:val="26"/>
          <w:szCs w:val="26"/>
          <w:lang w:val="vi-VN"/>
        </w:rPr>
        <w:t xml:space="preserve">   </w:t>
      </w:r>
      <w:r w:rsidR="00697937" w:rsidRPr="004428DB">
        <w:rPr>
          <w:rFonts w:ascii="Times New Roman" w:hAnsi="Times New Roman" w:cs="Times New Roman"/>
          <w:sz w:val="26"/>
          <w:szCs w:val="26"/>
          <w:lang w:val="vi-VN"/>
        </w:rPr>
        <w:t xml:space="preserve">- </w:t>
      </w:r>
      <w:r w:rsidR="004A7194" w:rsidRPr="004428DB">
        <w:rPr>
          <w:rFonts w:ascii="Times New Roman" w:hAnsi="Times New Roman" w:cs="Times New Roman"/>
          <w:sz w:val="26"/>
          <w:szCs w:val="26"/>
          <w:lang w:val="vi-VN"/>
        </w:rPr>
        <w:t>Cá</w:t>
      </w:r>
      <w:r w:rsidR="00072FAF" w:rsidRPr="004428DB">
        <w:rPr>
          <w:rFonts w:ascii="Times New Roman" w:hAnsi="Times New Roman" w:cs="Times New Roman"/>
          <w:sz w:val="26"/>
          <w:szCs w:val="26"/>
          <w:lang w:val="vi-VN"/>
        </w:rPr>
        <w:t xml:space="preserve">c ngành kinh tế biển: Tiềm năng, tinh hình phát triển và phương hướng phát triển  của các ngành khai thác và chế biến hải sản, du lịch biển – đảo, khai thác khoáng sản biển, giao thông vận tải biển. </w:t>
      </w:r>
    </w:p>
    <w:p w14:paraId="534ED79B" w14:textId="41C7376D" w:rsidR="00072FAF" w:rsidRPr="004428DB" w:rsidRDefault="00072FAF" w:rsidP="00416FFF">
      <w:pPr>
        <w:spacing w:after="0" w:line="240" w:lineRule="auto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4428DB">
        <w:rPr>
          <w:rFonts w:ascii="Times New Roman" w:hAnsi="Times New Roman" w:cs="Times New Roman"/>
          <w:sz w:val="26"/>
          <w:szCs w:val="26"/>
          <w:lang w:val="vi-VN"/>
        </w:rPr>
        <w:t xml:space="preserve">   -</w:t>
      </w:r>
      <w:r w:rsidRPr="004428DB">
        <w:rPr>
          <w:rFonts w:ascii="Times New Roman" w:hAnsi="Times New Roman"/>
          <w:sz w:val="26"/>
          <w:szCs w:val="26"/>
          <w:lang w:val="vi-VN"/>
        </w:rPr>
        <w:t xml:space="preserve"> Bảo vệ tài nguyên môi trường biển-đảo:</w:t>
      </w:r>
      <w:r w:rsidRPr="004428DB">
        <w:rPr>
          <w:rFonts w:ascii="Times New Roman" w:hAnsi="Times New Roman"/>
          <w:b/>
          <w:bCs/>
          <w:sz w:val="26"/>
          <w:szCs w:val="26"/>
          <w:lang w:val="vi-VN"/>
        </w:rPr>
        <w:t xml:space="preserve"> </w:t>
      </w:r>
      <w:r w:rsidRPr="004428DB">
        <w:rPr>
          <w:rFonts w:ascii="Times New Roman" w:hAnsi="Times New Roman"/>
          <w:sz w:val="26"/>
          <w:szCs w:val="26"/>
          <w:lang w:val="vi-VN"/>
        </w:rPr>
        <w:t>Sự giảm sút tài nguyên và ô nhiễm môi trường biển đảo, các phương hướng chinh để bảo vệ tài nguyên và môi trường biển.</w:t>
      </w:r>
    </w:p>
    <w:p w14:paraId="5E678DD2" w14:textId="478686C6" w:rsidR="004428DB" w:rsidRPr="004428DB" w:rsidRDefault="004428DB" w:rsidP="00416FFF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4428DB">
        <w:rPr>
          <w:rFonts w:ascii="Times New Roman" w:hAnsi="Times New Roman" w:cs="Times New Roman"/>
          <w:b/>
          <w:bCs/>
          <w:sz w:val="26"/>
          <w:szCs w:val="26"/>
          <w:lang w:val="vi-VN"/>
        </w:rPr>
        <w:t>* Địa lí Hà Nội</w:t>
      </w:r>
    </w:p>
    <w:p w14:paraId="45B8A6B4" w14:textId="0AEA7C04" w:rsidR="004428DB" w:rsidRPr="004428DB" w:rsidRDefault="004428DB" w:rsidP="00416FF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28DB">
        <w:rPr>
          <w:rFonts w:ascii="Times New Roman" w:hAnsi="Times New Roman" w:cs="Times New Roman"/>
          <w:sz w:val="26"/>
          <w:szCs w:val="26"/>
          <w:lang w:val="vi-VN"/>
        </w:rPr>
        <w:t xml:space="preserve">- </w:t>
      </w:r>
      <w:r w:rsidRPr="004428DB">
        <w:rPr>
          <w:rFonts w:ascii="Times New Roman" w:hAnsi="Times New Roman" w:cs="Times New Roman"/>
          <w:sz w:val="26"/>
          <w:szCs w:val="26"/>
        </w:rPr>
        <w:t xml:space="preserve">Vị trí địa lí, phạm vi lãnh thổ và sự phân chia hành chính. </w:t>
      </w:r>
    </w:p>
    <w:p w14:paraId="57E01311" w14:textId="6D2894E0" w:rsidR="004428DB" w:rsidRPr="004428DB" w:rsidRDefault="004428DB" w:rsidP="00416FF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28DB">
        <w:rPr>
          <w:rFonts w:ascii="Times New Roman" w:hAnsi="Times New Roman" w:cs="Times New Roman"/>
          <w:sz w:val="26"/>
          <w:szCs w:val="26"/>
          <w:lang w:val="vi-VN"/>
        </w:rPr>
        <w:t xml:space="preserve">-  </w:t>
      </w:r>
      <w:r w:rsidRPr="004428DB">
        <w:rPr>
          <w:rFonts w:ascii="Times New Roman" w:hAnsi="Times New Roman" w:cs="Times New Roman"/>
          <w:sz w:val="26"/>
          <w:szCs w:val="26"/>
        </w:rPr>
        <w:t xml:space="preserve">Đặc điểm tự nhiên và tài nguyên thiên nhiên. </w:t>
      </w:r>
    </w:p>
    <w:p w14:paraId="1C5C53DC" w14:textId="77777777" w:rsidR="00D61FEA" w:rsidRPr="004428DB" w:rsidRDefault="00D61FEA" w:rsidP="00416FFF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  <w:u w:val="single"/>
        </w:rPr>
      </w:pPr>
      <w:r w:rsidRPr="004428DB">
        <w:rPr>
          <w:rFonts w:ascii="Times New Roman" w:hAnsi="Times New Roman" w:cs="Times New Roman"/>
          <w:b/>
          <w:iCs/>
          <w:sz w:val="26"/>
          <w:szCs w:val="26"/>
          <w:u w:val="single"/>
        </w:rPr>
        <w:t>2. Năng lực</w:t>
      </w:r>
      <w:r w:rsidRPr="004428DB">
        <w:rPr>
          <w:rFonts w:ascii="Times New Roman" w:hAnsi="Times New Roman" w:cs="Times New Roman"/>
          <w:iCs/>
          <w:sz w:val="26"/>
          <w:szCs w:val="26"/>
          <w:u w:val="single"/>
        </w:rPr>
        <w:t>:</w:t>
      </w:r>
    </w:p>
    <w:p w14:paraId="1D09D805" w14:textId="77777777" w:rsidR="00D61FEA" w:rsidRPr="004428DB" w:rsidRDefault="00D61FEA" w:rsidP="00416FF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28DB">
        <w:rPr>
          <w:rFonts w:ascii="Times New Roman" w:hAnsi="Times New Roman" w:cs="Times New Roman"/>
          <w:sz w:val="26"/>
          <w:szCs w:val="26"/>
        </w:rPr>
        <w:t>- Năng lực tư duy, giải quyết vấn đề, vận dụng kiến thức vào thực tế.</w:t>
      </w:r>
    </w:p>
    <w:p w14:paraId="7A0AD129" w14:textId="23B8CE8A" w:rsidR="009F07A0" w:rsidRDefault="00D61FEA" w:rsidP="00416FF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4428DB">
        <w:rPr>
          <w:rFonts w:ascii="Times New Roman" w:hAnsi="Times New Roman" w:cs="Times New Roman"/>
          <w:sz w:val="26"/>
          <w:szCs w:val="26"/>
        </w:rPr>
        <w:t xml:space="preserve">- Rèn kỹ năng phân tích, </w:t>
      </w:r>
      <w:r w:rsidR="009F07A0" w:rsidRPr="004428DB">
        <w:rPr>
          <w:rFonts w:ascii="Times New Roman" w:hAnsi="Times New Roman" w:cs="Times New Roman"/>
          <w:sz w:val="26"/>
          <w:szCs w:val="26"/>
        </w:rPr>
        <w:t>nhận</w:t>
      </w:r>
      <w:r w:rsidR="009F07A0" w:rsidRPr="004428DB">
        <w:rPr>
          <w:rFonts w:ascii="Times New Roman" w:hAnsi="Times New Roman" w:cs="Times New Roman"/>
          <w:sz w:val="26"/>
          <w:szCs w:val="26"/>
          <w:lang w:val="vi-VN"/>
        </w:rPr>
        <w:t xml:space="preserve"> xét, </w:t>
      </w:r>
      <w:r w:rsidRPr="004428DB">
        <w:rPr>
          <w:rFonts w:ascii="Times New Roman" w:hAnsi="Times New Roman" w:cs="Times New Roman"/>
          <w:sz w:val="26"/>
          <w:szCs w:val="26"/>
        </w:rPr>
        <w:t xml:space="preserve">tính toán số liệu thống kê. </w:t>
      </w:r>
      <w:r w:rsidR="00E50284" w:rsidRPr="004428DB">
        <w:rPr>
          <w:rFonts w:ascii="Times New Roman" w:hAnsi="Times New Roman" w:cs="Times New Roman"/>
          <w:sz w:val="26"/>
          <w:szCs w:val="26"/>
        </w:rPr>
        <w:t>Nhận</w:t>
      </w:r>
      <w:r w:rsidR="00E50284" w:rsidRPr="004428DB">
        <w:rPr>
          <w:rFonts w:ascii="Times New Roman" w:hAnsi="Times New Roman" w:cs="Times New Roman"/>
          <w:sz w:val="26"/>
          <w:szCs w:val="26"/>
          <w:lang w:val="vi-VN"/>
        </w:rPr>
        <w:t xml:space="preserve"> biết </w:t>
      </w:r>
      <w:r w:rsidR="009F07A0" w:rsidRPr="004428DB">
        <w:rPr>
          <w:rFonts w:ascii="Times New Roman" w:hAnsi="Times New Roman" w:cs="Times New Roman"/>
          <w:sz w:val="26"/>
          <w:szCs w:val="26"/>
          <w:lang w:val="vi-VN"/>
        </w:rPr>
        <w:t>các loại biểu đồ.</w:t>
      </w:r>
    </w:p>
    <w:p w14:paraId="03D844CD" w14:textId="214B24B2" w:rsidR="004428DB" w:rsidRPr="004428DB" w:rsidRDefault="004428DB" w:rsidP="00416FF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4428DB">
        <w:rPr>
          <w:rFonts w:ascii="Times New Roman" w:hAnsi="Times New Roman" w:cs="Times New Roman"/>
          <w:b/>
          <w:bCs/>
          <w:sz w:val="26"/>
          <w:szCs w:val="26"/>
          <w:u w:val="single"/>
          <w:lang w:val="vi-VN"/>
        </w:rPr>
        <w:t xml:space="preserve">3. Phẩm chất </w:t>
      </w:r>
    </w:p>
    <w:p w14:paraId="16DFAA6B" w14:textId="1054E59A" w:rsidR="004428DB" w:rsidRPr="004428DB" w:rsidRDefault="004428DB" w:rsidP="00416FF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  <w:lang w:val="nl-NL"/>
        </w:rPr>
      </w:pPr>
      <w:r w:rsidRPr="004428DB">
        <w:rPr>
          <w:rFonts w:ascii="Times New Roman" w:hAnsi="Times New Roman" w:cs="Times New Roman"/>
          <w:sz w:val="26"/>
          <w:szCs w:val="26"/>
          <w:lang w:val="vi-VN"/>
        </w:rPr>
        <w:t>- Giáo dục ý thức tự giác, nghiêm túc trong giờ.</w:t>
      </w:r>
      <w:r w:rsidRPr="004428DB">
        <w:rPr>
          <w:rFonts w:ascii="Times New Roman" w:hAnsi="Times New Roman" w:cs="Times New Roman"/>
          <w:b/>
          <w:sz w:val="26"/>
          <w:szCs w:val="26"/>
          <w:u w:val="single"/>
          <w:lang w:val="nl-NL"/>
        </w:rPr>
        <w:t xml:space="preserve"> </w:t>
      </w:r>
    </w:p>
    <w:p w14:paraId="1EDDC3BD" w14:textId="3F400A80" w:rsidR="003A69EA" w:rsidRPr="004428DB" w:rsidRDefault="003A69EA" w:rsidP="00416FF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4428DB">
        <w:rPr>
          <w:rFonts w:ascii="Times New Roman" w:hAnsi="Times New Roman" w:cs="Times New Roman"/>
          <w:b/>
          <w:sz w:val="26"/>
          <w:szCs w:val="26"/>
          <w:u w:val="single"/>
          <w:lang w:val="nl-NL"/>
        </w:rPr>
        <w:t>II. Ma trận đề</w:t>
      </w:r>
      <w:r w:rsidRPr="004428DB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>:</w:t>
      </w:r>
      <w:r w:rsidRPr="004428DB">
        <w:rPr>
          <w:rFonts w:ascii="Times New Roman" w:hAnsi="Times New Roman" w:cs="Times New Roman"/>
          <w:sz w:val="26"/>
          <w:szCs w:val="26"/>
          <w:lang w:val="vi-VN"/>
        </w:rPr>
        <w:t>(đính kèm trang sau)</w:t>
      </w:r>
    </w:p>
    <w:p w14:paraId="3CAAED8C" w14:textId="77777777" w:rsidR="003A69EA" w:rsidRPr="004428DB" w:rsidRDefault="003A69EA" w:rsidP="00416FF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4428DB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>III. Đề kiểm tra:</w:t>
      </w:r>
      <w:r w:rsidRPr="004428DB">
        <w:rPr>
          <w:rFonts w:ascii="Times New Roman" w:hAnsi="Times New Roman" w:cs="Times New Roman"/>
          <w:sz w:val="26"/>
          <w:szCs w:val="26"/>
          <w:lang w:val="vi-VN"/>
        </w:rPr>
        <w:t>(đính kèm trang sau)</w:t>
      </w:r>
    </w:p>
    <w:p w14:paraId="0467DD11" w14:textId="77777777" w:rsidR="003A69EA" w:rsidRDefault="003A69EA" w:rsidP="00416FF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28DB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>IV. Đáp án + biểu điểm:</w:t>
      </w:r>
      <w:r w:rsidRPr="004428DB">
        <w:rPr>
          <w:rFonts w:ascii="Times New Roman" w:hAnsi="Times New Roman" w:cs="Times New Roman"/>
          <w:sz w:val="26"/>
          <w:szCs w:val="26"/>
          <w:lang w:val="vi-VN"/>
        </w:rPr>
        <w:t>(đính kèm trang sau)</w:t>
      </w:r>
    </w:p>
    <w:p w14:paraId="7874C593" w14:textId="77777777" w:rsidR="0056603A" w:rsidRDefault="0056603A" w:rsidP="00416FF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EB0DC7F" w14:textId="77777777" w:rsidR="0056603A" w:rsidRPr="0056603A" w:rsidRDefault="0056603A" w:rsidP="00416FF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3890A3B" w14:textId="77777777" w:rsidR="005E238F" w:rsidRDefault="005E238F" w:rsidP="00416FF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0063AF6" w14:textId="77777777" w:rsidR="005E238F" w:rsidRPr="005E238F" w:rsidRDefault="005E238F" w:rsidP="00416FF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8097B79" w14:textId="77777777" w:rsidR="001D355C" w:rsidRPr="004428DB" w:rsidRDefault="001D355C" w:rsidP="00416FF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it-IT"/>
        </w:rPr>
      </w:pPr>
    </w:p>
    <w:p w14:paraId="206FFC9B" w14:textId="22C2F304" w:rsidR="004428DB" w:rsidRPr="0037119A" w:rsidRDefault="004428DB" w:rsidP="00416F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37119A">
        <w:rPr>
          <w:rFonts w:ascii="Times New Roman" w:hAnsi="Times New Roman" w:cs="Times New Roman"/>
          <w:b/>
          <w:sz w:val="24"/>
          <w:szCs w:val="24"/>
          <w:lang w:val="it-IT"/>
        </w:rPr>
        <w:t xml:space="preserve">MA TRẬN ĐỀ KIỂM TRA </w:t>
      </w:r>
      <w:r>
        <w:rPr>
          <w:rFonts w:ascii="Times New Roman" w:hAnsi="Times New Roman" w:cs="Times New Roman"/>
          <w:b/>
          <w:sz w:val="24"/>
          <w:szCs w:val="24"/>
          <w:lang w:val="it-IT"/>
        </w:rPr>
        <w:t>CUỐI</w:t>
      </w:r>
      <w:r>
        <w:rPr>
          <w:rFonts w:ascii="Times New Roman" w:hAnsi="Times New Roman" w:cs="Times New Roman"/>
          <w:b/>
          <w:sz w:val="24"/>
          <w:szCs w:val="24"/>
          <w:lang w:val="vi-VN"/>
        </w:rPr>
        <w:t xml:space="preserve"> HỌC</w:t>
      </w:r>
      <w:r w:rsidRPr="0037119A">
        <w:rPr>
          <w:rFonts w:ascii="Times New Roman" w:hAnsi="Times New Roman" w:cs="Times New Roman"/>
          <w:b/>
          <w:sz w:val="24"/>
          <w:szCs w:val="24"/>
          <w:lang w:val="it-IT"/>
        </w:rPr>
        <w:t xml:space="preserve"> KÌ II</w:t>
      </w:r>
    </w:p>
    <w:p w14:paraId="033A81E1" w14:textId="77777777" w:rsidR="004428DB" w:rsidRPr="0037119A" w:rsidRDefault="004428DB" w:rsidP="00416F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37119A">
        <w:rPr>
          <w:rFonts w:ascii="Times New Roman" w:hAnsi="Times New Roman" w:cs="Times New Roman"/>
          <w:b/>
          <w:sz w:val="24"/>
          <w:szCs w:val="24"/>
          <w:lang w:val="it-IT"/>
        </w:rPr>
        <w:t>Môn: Địa</w:t>
      </w:r>
      <w:r w:rsidRPr="0037119A">
        <w:rPr>
          <w:rFonts w:ascii="Times New Roman" w:hAnsi="Times New Roman" w:cs="Times New Roman"/>
          <w:b/>
          <w:sz w:val="24"/>
          <w:szCs w:val="24"/>
          <w:lang w:val="vi-VN"/>
        </w:rPr>
        <w:t xml:space="preserve"> lí </w:t>
      </w:r>
      <w:r w:rsidRPr="0037119A">
        <w:rPr>
          <w:rFonts w:ascii="Times New Roman" w:hAnsi="Times New Roman" w:cs="Times New Roman"/>
          <w:b/>
          <w:sz w:val="24"/>
          <w:szCs w:val="24"/>
          <w:lang w:val="it-IT"/>
        </w:rPr>
        <w:t xml:space="preserve"> 9 –Thời</w:t>
      </w:r>
      <w:r w:rsidRPr="0037119A">
        <w:rPr>
          <w:rFonts w:ascii="Times New Roman" w:hAnsi="Times New Roman" w:cs="Times New Roman"/>
          <w:b/>
          <w:sz w:val="24"/>
          <w:szCs w:val="24"/>
          <w:lang w:val="vi-VN"/>
        </w:rPr>
        <w:t xml:space="preserve"> gian làm bài</w:t>
      </w:r>
      <w:r w:rsidRPr="0037119A">
        <w:rPr>
          <w:rFonts w:ascii="Times New Roman" w:hAnsi="Times New Roman" w:cs="Times New Roman"/>
          <w:b/>
          <w:sz w:val="24"/>
          <w:szCs w:val="24"/>
          <w:lang w:val="it-IT"/>
        </w:rPr>
        <w:t>: 45 phút</w:t>
      </w:r>
    </w:p>
    <w:p w14:paraId="769557B9" w14:textId="18E7A20E" w:rsidR="004428DB" w:rsidRPr="004428DB" w:rsidRDefault="004428DB" w:rsidP="00416F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37119A">
        <w:rPr>
          <w:rFonts w:ascii="Times New Roman" w:hAnsi="Times New Roman" w:cs="Times New Roman"/>
          <w:b/>
          <w:sz w:val="24"/>
          <w:szCs w:val="24"/>
          <w:lang w:val="it-IT"/>
        </w:rPr>
        <w:t xml:space="preserve">100% trắc nghiệm </w:t>
      </w:r>
      <w:r>
        <w:rPr>
          <w:rFonts w:ascii="Times New Roman" w:hAnsi="Times New Roman" w:cs="Times New Roman"/>
          <w:b/>
          <w:sz w:val="24"/>
          <w:szCs w:val="24"/>
          <w:lang w:val="vi-VN"/>
        </w:rPr>
        <w:t xml:space="preserve">= </w:t>
      </w:r>
      <w:r w:rsidRPr="0037119A">
        <w:rPr>
          <w:rFonts w:ascii="Times New Roman" w:hAnsi="Times New Roman" w:cs="Times New Roman"/>
          <w:b/>
          <w:sz w:val="24"/>
          <w:szCs w:val="24"/>
          <w:lang w:val="it-IT"/>
        </w:rPr>
        <w:t xml:space="preserve">40 </w:t>
      </w:r>
      <w:r>
        <w:rPr>
          <w:rFonts w:ascii="Times New Roman" w:hAnsi="Times New Roman" w:cs="Times New Roman"/>
          <w:b/>
          <w:sz w:val="24"/>
          <w:szCs w:val="24"/>
          <w:lang w:val="it-IT"/>
        </w:rPr>
        <w:t>câu</w:t>
      </w:r>
    </w:p>
    <w:p w14:paraId="5A533CE2" w14:textId="77777777" w:rsidR="004428DB" w:rsidRPr="0037119A" w:rsidRDefault="004428DB" w:rsidP="00416F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tbl>
      <w:tblPr>
        <w:tblW w:w="14588" w:type="dxa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1865"/>
        <w:gridCol w:w="2433"/>
        <w:gridCol w:w="720"/>
        <w:gridCol w:w="990"/>
        <w:gridCol w:w="900"/>
        <w:gridCol w:w="990"/>
        <w:gridCol w:w="743"/>
        <w:gridCol w:w="967"/>
        <w:gridCol w:w="653"/>
        <w:gridCol w:w="990"/>
        <w:gridCol w:w="697"/>
        <w:gridCol w:w="990"/>
        <w:gridCol w:w="990"/>
        <w:gridCol w:w="8"/>
      </w:tblGrid>
      <w:tr w:rsidR="004428DB" w:rsidRPr="0037119A" w14:paraId="3D06F556" w14:textId="77777777" w:rsidTr="00CB07C5">
        <w:trPr>
          <w:trHeight w:val="300"/>
        </w:trPr>
        <w:tc>
          <w:tcPr>
            <w:tcW w:w="652" w:type="dxa"/>
            <w:vMerge w:val="restart"/>
            <w:vAlign w:val="center"/>
          </w:tcPr>
          <w:p w14:paraId="4653916D" w14:textId="77777777" w:rsidR="004428DB" w:rsidRPr="0037119A" w:rsidRDefault="004428DB" w:rsidP="00416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TT</w:t>
            </w:r>
          </w:p>
        </w:tc>
        <w:tc>
          <w:tcPr>
            <w:tcW w:w="1865" w:type="dxa"/>
            <w:vMerge w:val="restart"/>
            <w:vAlign w:val="center"/>
          </w:tcPr>
          <w:p w14:paraId="0EFEEEF3" w14:textId="77777777" w:rsidR="004428DB" w:rsidRPr="0037119A" w:rsidRDefault="004428DB" w:rsidP="00416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Nội dung kiến thức</w:t>
            </w:r>
          </w:p>
        </w:tc>
        <w:tc>
          <w:tcPr>
            <w:tcW w:w="2433" w:type="dxa"/>
            <w:vMerge w:val="restart"/>
            <w:vAlign w:val="center"/>
          </w:tcPr>
          <w:p w14:paraId="6521866A" w14:textId="77777777" w:rsidR="004428DB" w:rsidRPr="0037119A" w:rsidRDefault="004428DB" w:rsidP="00416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Đơn vị kiến thức</w:t>
            </w:r>
          </w:p>
        </w:tc>
        <w:tc>
          <w:tcPr>
            <w:tcW w:w="6953" w:type="dxa"/>
            <w:gridSpan w:val="8"/>
            <w:vAlign w:val="center"/>
          </w:tcPr>
          <w:p w14:paraId="522E7BCE" w14:textId="77777777" w:rsidR="004428DB" w:rsidRPr="0037119A" w:rsidRDefault="004428DB" w:rsidP="00416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Mức độ nhận thức</w:t>
            </w:r>
          </w:p>
        </w:tc>
        <w:tc>
          <w:tcPr>
            <w:tcW w:w="1687" w:type="dxa"/>
            <w:gridSpan w:val="2"/>
            <w:vAlign w:val="center"/>
          </w:tcPr>
          <w:p w14:paraId="5C506BDF" w14:textId="77777777" w:rsidR="004428DB" w:rsidRPr="0037119A" w:rsidRDefault="004428DB" w:rsidP="00416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Tổng</w:t>
            </w:r>
          </w:p>
        </w:tc>
        <w:tc>
          <w:tcPr>
            <w:tcW w:w="998" w:type="dxa"/>
            <w:gridSpan w:val="2"/>
            <w:vAlign w:val="center"/>
          </w:tcPr>
          <w:p w14:paraId="07FAD696" w14:textId="32771B66" w:rsidR="004428DB" w:rsidRPr="0037119A" w:rsidRDefault="004428DB" w:rsidP="00416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</w:tr>
      <w:tr w:rsidR="00CB07C5" w:rsidRPr="0037119A" w14:paraId="20DECB01" w14:textId="77777777" w:rsidTr="00CB07C5">
        <w:trPr>
          <w:gridAfter w:val="1"/>
          <w:wAfter w:w="8" w:type="dxa"/>
          <w:trHeight w:val="276"/>
        </w:trPr>
        <w:tc>
          <w:tcPr>
            <w:tcW w:w="652" w:type="dxa"/>
            <w:vMerge/>
            <w:vAlign w:val="center"/>
          </w:tcPr>
          <w:p w14:paraId="4EFEAA99" w14:textId="77777777" w:rsidR="00CB07C5" w:rsidRPr="0037119A" w:rsidRDefault="00CB07C5" w:rsidP="00416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865" w:type="dxa"/>
            <w:vMerge/>
            <w:vAlign w:val="center"/>
          </w:tcPr>
          <w:p w14:paraId="1AE39EEE" w14:textId="77777777" w:rsidR="00CB07C5" w:rsidRPr="0037119A" w:rsidRDefault="00CB07C5" w:rsidP="00416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2433" w:type="dxa"/>
            <w:vMerge/>
          </w:tcPr>
          <w:p w14:paraId="2954C0CB" w14:textId="77777777" w:rsidR="00CB07C5" w:rsidRPr="0037119A" w:rsidRDefault="00CB07C5" w:rsidP="00416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3374E54B" w14:textId="77777777" w:rsidR="00CB07C5" w:rsidRPr="0037119A" w:rsidRDefault="00CB07C5" w:rsidP="00416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Nhận biết</w:t>
            </w:r>
          </w:p>
        </w:tc>
        <w:tc>
          <w:tcPr>
            <w:tcW w:w="1890" w:type="dxa"/>
            <w:gridSpan w:val="2"/>
            <w:vAlign w:val="center"/>
          </w:tcPr>
          <w:p w14:paraId="268D34E8" w14:textId="77777777" w:rsidR="00CB07C5" w:rsidRPr="0037119A" w:rsidRDefault="00CB07C5" w:rsidP="00416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Thông hiểu</w:t>
            </w:r>
          </w:p>
        </w:tc>
        <w:tc>
          <w:tcPr>
            <w:tcW w:w="1710" w:type="dxa"/>
            <w:gridSpan w:val="2"/>
            <w:vAlign w:val="center"/>
          </w:tcPr>
          <w:p w14:paraId="123366C6" w14:textId="77777777" w:rsidR="00CB07C5" w:rsidRPr="0037119A" w:rsidRDefault="00CB07C5" w:rsidP="00416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Vận dụng</w:t>
            </w:r>
          </w:p>
        </w:tc>
        <w:tc>
          <w:tcPr>
            <w:tcW w:w="1643" w:type="dxa"/>
            <w:gridSpan w:val="2"/>
            <w:vAlign w:val="center"/>
          </w:tcPr>
          <w:p w14:paraId="58FA8023" w14:textId="77777777" w:rsidR="00CB07C5" w:rsidRPr="0037119A" w:rsidRDefault="00CB07C5" w:rsidP="00416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Vận dụng cao</w:t>
            </w:r>
          </w:p>
        </w:tc>
        <w:tc>
          <w:tcPr>
            <w:tcW w:w="697" w:type="dxa"/>
            <w:vAlign w:val="center"/>
          </w:tcPr>
          <w:p w14:paraId="1D12A020" w14:textId="77777777" w:rsidR="00CB07C5" w:rsidRPr="0037119A" w:rsidRDefault="00CB07C5" w:rsidP="00416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Số CH</w:t>
            </w:r>
          </w:p>
        </w:tc>
        <w:tc>
          <w:tcPr>
            <w:tcW w:w="990" w:type="dxa"/>
            <w:vMerge w:val="restart"/>
            <w:vAlign w:val="center"/>
          </w:tcPr>
          <w:p w14:paraId="6E95A431" w14:textId="77777777" w:rsidR="00CB07C5" w:rsidRPr="0037119A" w:rsidRDefault="00CB07C5" w:rsidP="00416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</w:rPr>
              <w:t>Thời gian (phút)</w:t>
            </w:r>
          </w:p>
        </w:tc>
        <w:tc>
          <w:tcPr>
            <w:tcW w:w="990" w:type="dxa"/>
            <w:vMerge w:val="restart"/>
          </w:tcPr>
          <w:p w14:paraId="1E62F604" w14:textId="77777777" w:rsidR="00CB07C5" w:rsidRPr="0037119A" w:rsidRDefault="00CB07C5" w:rsidP="00CB07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% tổng</w:t>
            </w:r>
          </w:p>
          <w:p w14:paraId="7DC8F152" w14:textId="5584C8C0" w:rsidR="00CB07C5" w:rsidRPr="0037119A" w:rsidRDefault="00CB07C5" w:rsidP="00CB07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điểm</w:t>
            </w:r>
          </w:p>
        </w:tc>
      </w:tr>
      <w:tr w:rsidR="00CB07C5" w:rsidRPr="0037119A" w14:paraId="52DEF3B5" w14:textId="77777777" w:rsidTr="00CB07C5">
        <w:trPr>
          <w:gridAfter w:val="1"/>
          <w:wAfter w:w="8" w:type="dxa"/>
        </w:trPr>
        <w:tc>
          <w:tcPr>
            <w:tcW w:w="652" w:type="dxa"/>
            <w:vMerge/>
            <w:vAlign w:val="center"/>
          </w:tcPr>
          <w:p w14:paraId="1E1EB4B7" w14:textId="77777777" w:rsidR="00CB07C5" w:rsidRPr="0037119A" w:rsidRDefault="00CB07C5" w:rsidP="00416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5" w:type="dxa"/>
            <w:vMerge/>
            <w:vAlign w:val="center"/>
          </w:tcPr>
          <w:p w14:paraId="1B0791AC" w14:textId="77777777" w:rsidR="00CB07C5" w:rsidRPr="0037119A" w:rsidRDefault="00CB07C5" w:rsidP="00416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3" w:type="dxa"/>
            <w:vMerge/>
          </w:tcPr>
          <w:p w14:paraId="0C6C2803" w14:textId="77777777" w:rsidR="00CB07C5" w:rsidRPr="0037119A" w:rsidRDefault="00CB07C5" w:rsidP="00416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2C47BB3B" w14:textId="77777777" w:rsidR="00CB07C5" w:rsidRPr="0037119A" w:rsidRDefault="00CB07C5" w:rsidP="00416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</w:rPr>
              <w:t>Số CH</w:t>
            </w:r>
          </w:p>
        </w:tc>
        <w:tc>
          <w:tcPr>
            <w:tcW w:w="990" w:type="dxa"/>
            <w:vAlign w:val="center"/>
          </w:tcPr>
          <w:p w14:paraId="56E68C7E" w14:textId="77777777" w:rsidR="00CB07C5" w:rsidRPr="0037119A" w:rsidRDefault="00CB07C5" w:rsidP="00416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</w:rPr>
              <w:t>Thời gian (phút)</w:t>
            </w:r>
          </w:p>
        </w:tc>
        <w:tc>
          <w:tcPr>
            <w:tcW w:w="900" w:type="dxa"/>
            <w:vAlign w:val="center"/>
          </w:tcPr>
          <w:p w14:paraId="65A8913E" w14:textId="77777777" w:rsidR="00CB07C5" w:rsidRPr="0037119A" w:rsidRDefault="00CB07C5" w:rsidP="00416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</w:rPr>
              <w:t>Số CH</w:t>
            </w:r>
          </w:p>
        </w:tc>
        <w:tc>
          <w:tcPr>
            <w:tcW w:w="990" w:type="dxa"/>
            <w:vAlign w:val="center"/>
          </w:tcPr>
          <w:p w14:paraId="0ED8DEB4" w14:textId="77777777" w:rsidR="00CB07C5" w:rsidRPr="0037119A" w:rsidRDefault="00CB07C5" w:rsidP="00416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</w:rPr>
              <w:t>Thời gian (phút)</w:t>
            </w:r>
          </w:p>
        </w:tc>
        <w:tc>
          <w:tcPr>
            <w:tcW w:w="743" w:type="dxa"/>
            <w:vAlign w:val="center"/>
          </w:tcPr>
          <w:p w14:paraId="30E45770" w14:textId="77777777" w:rsidR="00CB07C5" w:rsidRPr="0037119A" w:rsidRDefault="00CB07C5" w:rsidP="00416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</w:rPr>
              <w:t>Số CH</w:t>
            </w:r>
          </w:p>
        </w:tc>
        <w:tc>
          <w:tcPr>
            <w:tcW w:w="967" w:type="dxa"/>
            <w:vAlign w:val="center"/>
          </w:tcPr>
          <w:p w14:paraId="42FB386E" w14:textId="77777777" w:rsidR="00CB07C5" w:rsidRPr="0037119A" w:rsidRDefault="00CB07C5" w:rsidP="00416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</w:rPr>
              <w:t>Thời gian (phút)</w:t>
            </w:r>
          </w:p>
        </w:tc>
        <w:tc>
          <w:tcPr>
            <w:tcW w:w="653" w:type="dxa"/>
            <w:vAlign w:val="center"/>
          </w:tcPr>
          <w:p w14:paraId="3AB0BE82" w14:textId="77777777" w:rsidR="00CB07C5" w:rsidRPr="0037119A" w:rsidRDefault="00CB07C5" w:rsidP="00416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</w:rPr>
              <w:t>Số CH</w:t>
            </w:r>
          </w:p>
        </w:tc>
        <w:tc>
          <w:tcPr>
            <w:tcW w:w="990" w:type="dxa"/>
            <w:vAlign w:val="center"/>
          </w:tcPr>
          <w:p w14:paraId="2989664E" w14:textId="77777777" w:rsidR="00CB07C5" w:rsidRPr="0037119A" w:rsidRDefault="00CB07C5" w:rsidP="00416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</w:rPr>
              <w:t>Thời gian (phút)</w:t>
            </w:r>
          </w:p>
        </w:tc>
        <w:tc>
          <w:tcPr>
            <w:tcW w:w="697" w:type="dxa"/>
            <w:vAlign w:val="center"/>
          </w:tcPr>
          <w:p w14:paraId="17269974" w14:textId="77777777" w:rsidR="00CB07C5" w:rsidRPr="0037119A" w:rsidRDefault="00CB07C5" w:rsidP="00416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  <w:p w14:paraId="3ED9A5D2" w14:textId="77777777" w:rsidR="00CB07C5" w:rsidRPr="0037119A" w:rsidRDefault="00CB07C5" w:rsidP="00416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vMerge/>
            <w:vAlign w:val="center"/>
          </w:tcPr>
          <w:p w14:paraId="3EBB4959" w14:textId="77777777" w:rsidR="00CB07C5" w:rsidRPr="0037119A" w:rsidRDefault="00CB07C5" w:rsidP="00416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vMerge/>
            <w:vAlign w:val="center"/>
          </w:tcPr>
          <w:p w14:paraId="31F9AFED" w14:textId="77777777" w:rsidR="00CB07C5" w:rsidRPr="0037119A" w:rsidRDefault="00CB07C5" w:rsidP="00416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0D55" w:rsidRPr="0037119A" w14:paraId="50BA7A12" w14:textId="77777777" w:rsidTr="00CB07C5">
        <w:trPr>
          <w:gridAfter w:val="1"/>
          <w:wAfter w:w="8" w:type="dxa"/>
          <w:trHeight w:val="183"/>
        </w:trPr>
        <w:tc>
          <w:tcPr>
            <w:tcW w:w="652" w:type="dxa"/>
            <w:vMerge w:val="restart"/>
            <w:vAlign w:val="center"/>
          </w:tcPr>
          <w:p w14:paraId="10FC70FA" w14:textId="77777777" w:rsidR="00230D55" w:rsidRPr="0037119A" w:rsidRDefault="00230D55" w:rsidP="00416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14:paraId="06167BEC" w14:textId="77777777" w:rsidR="00230D55" w:rsidRPr="0037119A" w:rsidRDefault="00230D55" w:rsidP="00416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5" w:type="dxa"/>
            <w:vMerge w:val="restart"/>
            <w:vAlign w:val="center"/>
          </w:tcPr>
          <w:p w14:paraId="34AF08FE" w14:textId="0D9549FF" w:rsidR="00230D55" w:rsidRPr="0037119A" w:rsidRDefault="00230D55" w:rsidP="00416F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37119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Vùng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37119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Đồng bằng sông</w:t>
            </w:r>
          </w:p>
          <w:p w14:paraId="39F8C381" w14:textId="77777777" w:rsidR="00230D55" w:rsidRDefault="00230D55" w:rsidP="00416F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119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Cửu Long</w:t>
            </w:r>
          </w:p>
          <w:p w14:paraId="58D4F780" w14:textId="77777777" w:rsidR="0056603A" w:rsidRDefault="0056603A" w:rsidP="00416F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79CB1AD" w14:textId="6C4DD7D2" w:rsidR="00230D55" w:rsidRPr="0037119A" w:rsidRDefault="00230D55" w:rsidP="005660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3" w:type="dxa"/>
            <w:vAlign w:val="center"/>
          </w:tcPr>
          <w:p w14:paraId="41590261" w14:textId="709AF902" w:rsidR="00230D55" w:rsidRPr="00DE1534" w:rsidRDefault="00230D55" w:rsidP="00416F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720" w:type="dxa"/>
            <w:vAlign w:val="center"/>
          </w:tcPr>
          <w:p w14:paraId="0EBD167D" w14:textId="30921E23" w:rsidR="00230D55" w:rsidRPr="00CB07C5" w:rsidRDefault="00230D55" w:rsidP="00416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7146552" w14:textId="7ADDF878" w:rsidR="00230D55" w:rsidRPr="00486658" w:rsidRDefault="00230D55" w:rsidP="00416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47FBF33" w14:textId="4C90E891" w:rsidR="00230D55" w:rsidRPr="0037119A" w:rsidRDefault="00230D55" w:rsidP="00416F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3D6DB26" w14:textId="05BD5C77" w:rsidR="00230D55" w:rsidRPr="0037119A" w:rsidRDefault="00230D55" w:rsidP="00416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743" w:type="dxa"/>
            <w:vAlign w:val="center"/>
          </w:tcPr>
          <w:p w14:paraId="04A20F8F" w14:textId="0EC063B2" w:rsidR="00230D55" w:rsidRPr="0037119A" w:rsidRDefault="00230D55" w:rsidP="00416F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7" w:type="dxa"/>
            <w:vAlign w:val="center"/>
          </w:tcPr>
          <w:p w14:paraId="583B90C1" w14:textId="48EB87AA" w:rsidR="00230D55" w:rsidRPr="006F7B45" w:rsidRDefault="00230D55" w:rsidP="00416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  <w:vAlign w:val="center"/>
          </w:tcPr>
          <w:p w14:paraId="002D119C" w14:textId="00361CDE" w:rsidR="00230D55" w:rsidRPr="0037119A" w:rsidRDefault="00230D55" w:rsidP="00416F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C094AD0" w14:textId="65B43C8D" w:rsidR="00230D55" w:rsidRPr="006F7B45" w:rsidRDefault="00230D55" w:rsidP="00416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</w:p>
        </w:tc>
        <w:tc>
          <w:tcPr>
            <w:tcW w:w="697" w:type="dxa"/>
            <w:vAlign w:val="center"/>
          </w:tcPr>
          <w:p w14:paraId="6B87EFCB" w14:textId="7743B0AE" w:rsidR="00230D55" w:rsidRPr="00CB07C5" w:rsidRDefault="00230D55" w:rsidP="00416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990" w:type="dxa"/>
            <w:vAlign w:val="center"/>
          </w:tcPr>
          <w:p w14:paraId="59072BFE" w14:textId="5EBC422D" w:rsidR="00230D55" w:rsidRPr="002549FC" w:rsidRDefault="00230D55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0" w:type="dxa"/>
            <w:vAlign w:val="center"/>
          </w:tcPr>
          <w:p w14:paraId="032F82D3" w14:textId="2A10B9FF" w:rsidR="00230D55" w:rsidRPr="0037119A" w:rsidRDefault="00230D55" w:rsidP="00416F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30D55" w:rsidRPr="0037119A" w14:paraId="17E48A91" w14:textId="77777777" w:rsidTr="00CB07C5">
        <w:trPr>
          <w:gridAfter w:val="1"/>
          <w:wAfter w:w="8" w:type="dxa"/>
          <w:trHeight w:val="183"/>
        </w:trPr>
        <w:tc>
          <w:tcPr>
            <w:tcW w:w="652" w:type="dxa"/>
            <w:vMerge/>
            <w:vAlign w:val="center"/>
          </w:tcPr>
          <w:p w14:paraId="7519792C" w14:textId="77777777" w:rsidR="00230D55" w:rsidRPr="0037119A" w:rsidRDefault="00230D55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5" w:type="dxa"/>
            <w:vMerge/>
            <w:vAlign w:val="center"/>
          </w:tcPr>
          <w:p w14:paraId="6D4A883D" w14:textId="77777777" w:rsidR="00230D55" w:rsidRPr="0037119A" w:rsidRDefault="00230D55" w:rsidP="00230D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2433" w:type="dxa"/>
            <w:vAlign w:val="center"/>
          </w:tcPr>
          <w:p w14:paraId="5F5984B8" w14:textId="737842EE" w:rsidR="00230D55" w:rsidRPr="00DE1534" w:rsidRDefault="00230D55" w:rsidP="00230D55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08456ABA" w14:textId="5CCE5AA5" w:rsidR="00230D55" w:rsidRPr="00CB07C5" w:rsidRDefault="00230D55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A1C19EA" w14:textId="3A11ED6E" w:rsidR="00230D55" w:rsidRPr="00486658" w:rsidRDefault="00230D55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31B16A0" w14:textId="44458526" w:rsidR="00230D55" w:rsidRPr="00CB07C5" w:rsidRDefault="00230D55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13FD230" w14:textId="4A1C8C77" w:rsidR="00230D55" w:rsidRDefault="00230D55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743" w:type="dxa"/>
            <w:shd w:val="clear" w:color="auto" w:fill="auto"/>
            <w:vAlign w:val="center"/>
          </w:tcPr>
          <w:p w14:paraId="186F6204" w14:textId="14C44F22" w:rsidR="00230D55" w:rsidRPr="00CB07C5" w:rsidRDefault="00230D55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0410007C" w14:textId="698B0178" w:rsidR="00230D55" w:rsidRDefault="00230D55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14:paraId="74EF3E08" w14:textId="77777777" w:rsidR="00230D55" w:rsidRPr="0037119A" w:rsidRDefault="00230D55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92BA076" w14:textId="77777777" w:rsidR="00230D55" w:rsidRPr="006F7B45" w:rsidRDefault="00230D55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39B7838B" w14:textId="230DF55F" w:rsidR="00230D55" w:rsidRPr="00CB07C5" w:rsidRDefault="00230D55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03E3992" w14:textId="7F0CA474" w:rsidR="00230D55" w:rsidRPr="00486658" w:rsidRDefault="00230D55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0" w:type="dxa"/>
            <w:vAlign w:val="center"/>
          </w:tcPr>
          <w:p w14:paraId="7E337A37" w14:textId="044FA8D5" w:rsidR="00230D55" w:rsidRPr="0037119A" w:rsidRDefault="00230D55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30D55" w:rsidRPr="0037119A" w14:paraId="59B923EA" w14:textId="77777777" w:rsidTr="00CB07C5">
        <w:trPr>
          <w:gridAfter w:val="1"/>
          <w:wAfter w:w="8" w:type="dxa"/>
          <w:trHeight w:val="692"/>
        </w:trPr>
        <w:tc>
          <w:tcPr>
            <w:tcW w:w="652" w:type="dxa"/>
            <w:vMerge/>
            <w:vAlign w:val="center"/>
          </w:tcPr>
          <w:p w14:paraId="1CE9DED5" w14:textId="77777777" w:rsidR="00230D55" w:rsidRPr="0037119A" w:rsidRDefault="00230D55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5" w:type="dxa"/>
            <w:vMerge/>
            <w:vAlign w:val="center"/>
          </w:tcPr>
          <w:p w14:paraId="53165723" w14:textId="77777777" w:rsidR="00230D55" w:rsidRPr="0037119A" w:rsidRDefault="00230D55" w:rsidP="00230D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3" w:type="dxa"/>
            <w:vAlign w:val="center"/>
          </w:tcPr>
          <w:p w14:paraId="1B19B7AD" w14:textId="04F2DA4E" w:rsidR="00230D55" w:rsidRPr="00DE1534" w:rsidRDefault="00230D55" w:rsidP="00230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DE153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Tình hình phát triển  kinh tế.</w:t>
            </w:r>
          </w:p>
        </w:tc>
        <w:tc>
          <w:tcPr>
            <w:tcW w:w="720" w:type="dxa"/>
            <w:vAlign w:val="center"/>
          </w:tcPr>
          <w:p w14:paraId="44A83925" w14:textId="66FB0379" w:rsidR="00230D55" w:rsidRPr="00CB07C5" w:rsidRDefault="00230D55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CB07C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2*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4A51D5B" w14:textId="6E9B6E72" w:rsidR="00230D55" w:rsidRPr="0037119A" w:rsidRDefault="00486658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,25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D63E886" w14:textId="5BC42E09" w:rsidR="00230D55" w:rsidRPr="00CB07C5" w:rsidRDefault="00230D55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CB07C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CB07C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*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CDC4CED" w14:textId="132DE3A7" w:rsidR="00230D55" w:rsidRPr="0037119A" w:rsidRDefault="00486658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,25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7A7FD751" w14:textId="6E58392C" w:rsidR="00230D55" w:rsidRPr="00CB07C5" w:rsidRDefault="00230D55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7C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1574399C" w14:textId="292AB025" w:rsidR="00230D55" w:rsidRPr="006F7B45" w:rsidRDefault="00230D55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2,84</w:t>
            </w:r>
          </w:p>
        </w:tc>
        <w:tc>
          <w:tcPr>
            <w:tcW w:w="653" w:type="dxa"/>
            <w:shd w:val="clear" w:color="auto" w:fill="auto"/>
            <w:vAlign w:val="center"/>
          </w:tcPr>
          <w:p w14:paraId="26D2E0D4" w14:textId="2F2C7F6D" w:rsidR="00230D55" w:rsidRPr="0037119A" w:rsidRDefault="00230D55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307DF9D" w14:textId="4E83E781" w:rsidR="00230D55" w:rsidRPr="0037119A" w:rsidRDefault="00230D55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601A3F28" w14:textId="3CCC5B72" w:rsidR="00230D55" w:rsidRPr="00CB07C5" w:rsidRDefault="00230D55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CB07C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9F5D96B" w14:textId="68CB7CC1" w:rsidR="00230D55" w:rsidRPr="002549FC" w:rsidRDefault="00486658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6,75</w:t>
            </w:r>
          </w:p>
        </w:tc>
        <w:tc>
          <w:tcPr>
            <w:tcW w:w="990" w:type="dxa"/>
            <w:vAlign w:val="center"/>
          </w:tcPr>
          <w:p w14:paraId="17A2C054" w14:textId="368BA7B2" w:rsidR="00230D55" w:rsidRPr="0037119A" w:rsidRDefault="00486658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15</w:t>
            </w:r>
          </w:p>
        </w:tc>
      </w:tr>
      <w:tr w:rsidR="00230D55" w:rsidRPr="0037119A" w14:paraId="05A01FF4" w14:textId="77777777" w:rsidTr="00CB07C5">
        <w:trPr>
          <w:gridAfter w:val="1"/>
          <w:wAfter w:w="8" w:type="dxa"/>
          <w:trHeight w:val="692"/>
        </w:trPr>
        <w:tc>
          <w:tcPr>
            <w:tcW w:w="652" w:type="dxa"/>
            <w:vMerge/>
            <w:vAlign w:val="center"/>
          </w:tcPr>
          <w:p w14:paraId="617D138B" w14:textId="77777777" w:rsidR="00230D55" w:rsidRPr="0037119A" w:rsidRDefault="00230D55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5" w:type="dxa"/>
            <w:vMerge/>
            <w:vAlign w:val="center"/>
          </w:tcPr>
          <w:p w14:paraId="16639DF4" w14:textId="77777777" w:rsidR="00230D55" w:rsidRPr="0037119A" w:rsidRDefault="00230D55" w:rsidP="00230D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3" w:type="dxa"/>
            <w:vAlign w:val="center"/>
          </w:tcPr>
          <w:p w14:paraId="06AF670C" w14:textId="1E4E8093" w:rsidR="00230D55" w:rsidRPr="00DE1534" w:rsidRDefault="00230D55" w:rsidP="00230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Trung tâm kinh tế</w:t>
            </w:r>
          </w:p>
        </w:tc>
        <w:tc>
          <w:tcPr>
            <w:tcW w:w="720" w:type="dxa"/>
            <w:vAlign w:val="center"/>
          </w:tcPr>
          <w:p w14:paraId="1210DCD4" w14:textId="7EEBDAF3" w:rsidR="00230D55" w:rsidRPr="007E134D" w:rsidRDefault="007E134D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BF45D99" w14:textId="06A3BB7D" w:rsidR="00230D55" w:rsidRDefault="00A93BDE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,25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8B79358" w14:textId="77777777" w:rsidR="00230D55" w:rsidRPr="00CB07C5" w:rsidRDefault="00230D55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59C6BDE" w14:textId="77777777" w:rsidR="00230D55" w:rsidRDefault="00230D55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743" w:type="dxa"/>
            <w:shd w:val="clear" w:color="auto" w:fill="auto"/>
            <w:vAlign w:val="center"/>
          </w:tcPr>
          <w:p w14:paraId="2CE2CF68" w14:textId="77777777" w:rsidR="00230D55" w:rsidRPr="00CB07C5" w:rsidRDefault="00230D55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143BA59F" w14:textId="77777777" w:rsidR="00230D55" w:rsidRDefault="00230D55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14:paraId="4F4D7A43" w14:textId="77777777" w:rsidR="00230D55" w:rsidRPr="0037119A" w:rsidRDefault="00230D55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A582A57" w14:textId="77777777" w:rsidR="00230D55" w:rsidRPr="0037119A" w:rsidRDefault="00230D55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535D28D1" w14:textId="181CDC42" w:rsidR="00230D55" w:rsidRPr="00CB07C5" w:rsidRDefault="00A93BDE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C3C8012" w14:textId="77777777" w:rsidR="00A93BDE" w:rsidRDefault="00A93BDE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,25</w:t>
            </w:r>
          </w:p>
          <w:p w14:paraId="37F3B244" w14:textId="780A173D" w:rsidR="00230D55" w:rsidRDefault="00230D55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B0ABA77" w14:textId="71A2CB65" w:rsidR="00230D55" w:rsidRPr="0037119A" w:rsidRDefault="00A93BDE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230D55" w:rsidRPr="0037119A" w14:paraId="7E73A770" w14:textId="77777777" w:rsidTr="00CB07C5">
        <w:trPr>
          <w:gridAfter w:val="1"/>
          <w:wAfter w:w="8" w:type="dxa"/>
          <w:trHeight w:val="183"/>
        </w:trPr>
        <w:tc>
          <w:tcPr>
            <w:tcW w:w="652" w:type="dxa"/>
            <w:vMerge w:val="restart"/>
            <w:vAlign w:val="center"/>
          </w:tcPr>
          <w:p w14:paraId="49964E7E" w14:textId="77777777" w:rsidR="00230D55" w:rsidRPr="0037119A" w:rsidRDefault="00230D55" w:rsidP="00230D5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65" w:type="dxa"/>
            <w:vMerge w:val="restart"/>
            <w:vAlign w:val="center"/>
          </w:tcPr>
          <w:p w14:paraId="264E2000" w14:textId="0747B74A" w:rsidR="00230D55" w:rsidRPr="0037119A" w:rsidRDefault="00230D55" w:rsidP="00230D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37119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Biển</w:t>
            </w:r>
            <w:r w:rsidRPr="0037119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 - đảo</w:t>
            </w:r>
          </w:p>
          <w:p w14:paraId="3799C7F9" w14:textId="77777777" w:rsidR="00230D55" w:rsidRDefault="00230D55" w:rsidP="00230D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7119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>Việt Nam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 </w:t>
            </w:r>
          </w:p>
          <w:p w14:paraId="7613B526" w14:textId="015D89C1" w:rsidR="0056603A" w:rsidRPr="0056603A" w:rsidRDefault="0056603A" w:rsidP="00230D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33" w:type="dxa"/>
            <w:vAlign w:val="center"/>
          </w:tcPr>
          <w:p w14:paraId="6D196298" w14:textId="73ADA58B" w:rsidR="00230D55" w:rsidRPr="00DE1534" w:rsidRDefault="00230D55" w:rsidP="00230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DE153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Biển – đảo</w:t>
            </w:r>
          </w:p>
        </w:tc>
        <w:tc>
          <w:tcPr>
            <w:tcW w:w="720" w:type="dxa"/>
            <w:vAlign w:val="center"/>
          </w:tcPr>
          <w:p w14:paraId="01E861BA" w14:textId="3DEC3812" w:rsidR="00230D55" w:rsidRPr="007E134D" w:rsidRDefault="007E134D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AF9BD77" w14:textId="432782AA" w:rsidR="00230D55" w:rsidRPr="00486658" w:rsidRDefault="00486658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,375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9E64E1B" w14:textId="39A6C8FE" w:rsidR="00230D55" w:rsidRPr="00CB07C5" w:rsidRDefault="007E134D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34F446A" w14:textId="011BB3E3" w:rsidR="00230D55" w:rsidRPr="0037119A" w:rsidRDefault="00486658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,25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530071D8" w14:textId="5995251C" w:rsidR="00230D55" w:rsidRPr="00CB07C5" w:rsidRDefault="007E134D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531C556B" w14:textId="2C3CFCBA" w:rsidR="00230D55" w:rsidRPr="0037119A" w:rsidRDefault="007E134D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,25</w:t>
            </w:r>
          </w:p>
        </w:tc>
        <w:tc>
          <w:tcPr>
            <w:tcW w:w="653" w:type="dxa"/>
            <w:shd w:val="clear" w:color="auto" w:fill="auto"/>
            <w:vAlign w:val="center"/>
          </w:tcPr>
          <w:p w14:paraId="0105BD92" w14:textId="77777777" w:rsidR="00230D55" w:rsidRPr="0037119A" w:rsidRDefault="00230D55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4463965" w14:textId="77777777" w:rsidR="00230D55" w:rsidRPr="0037119A" w:rsidRDefault="00230D55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2514A9BE" w14:textId="7DFBCD2E" w:rsidR="00230D55" w:rsidRPr="00CB07C5" w:rsidRDefault="00A93BDE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4C098FE" w14:textId="6D44B258" w:rsidR="00230D55" w:rsidRPr="0037119A" w:rsidRDefault="00A93BDE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8665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48665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5</w:t>
            </w:r>
          </w:p>
        </w:tc>
        <w:tc>
          <w:tcPr>
            <w:tcW w:w="990" w:type="dxa"/>
            <w:vAlign w:val="center"/>
          </w:tcPr>
          <w:p w14:paraId="0BBA203E" w14:textId="6B8FF663" w:rsidR="00230D55" w:rsidRPr="00A93BDE" w:rsidRDefault="00A93BDE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230D55" w:rsidRPr="0037119A" w14:paraId="4AEA74E6" w14:textId="77777777" w:rsidTr="00CB07C5">
        <w:trPr>
          <w:gridAfter w:val="1"/>
          <w:wAfter w:w="8" w:type="dxa"/>
          <w:trHeight w:val="183"/>
        </w:trPr>
        <w:tc>
          <w:tcPr>
            <w:tcW w:w="652" w:type="dxa"/>
            <w:vMerge/>
            <w:vAlign w:val="center"/>
          </w:tcPr>
          <w:p w14:paraId="35EB6761" w14:textId="77777777" w:rsidR="00230D55" w:rsidRPr="0037119A" w:rsidRDefault="00230D55" w:rsidP="00230D5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5" w:type="dxa"/>
            <w:vMerge/>
            <w:vAlign w:val="center"/>
          </w:tcPr>
          <w:p w14:paraId="22E9B919" w14:textId="77777777" w:rsidR="00230D55" w:rsidRPr="0037119A" w:rsidRDefault="00230D55" w:rsidP="00230D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</w:p>
        </w:tc>
        <w:tc>
          <w:tcPr>
            <w:tcW w:w="2433" w:type="dxa"/>
            <w:vAlign w:val="center"/>
          </w:tcPr>
          <w:p w14:paraId="7B6ECB25" w14:textId="67B4C313" w:rsidR="00230D55" w:rsidRPr="00DE1534" w:rsidRDefault="00230D55" w:rsidP="00230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DE153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Các ngành kinh tế biển</w:t>
            </w:r>
          </w:p>
        </w:tc>
        <w:tc>
          <w:tcPr>
            <w:tcW w:w="720" w:type="dxa"/>
            <w:vAlign w:val="center"/>
          </w:tcPr>
          <w:p w14:paraId="64744D30" w14:textId="149E0CCA" w:rsidR="00230D55" w:rsidRPr="00CB07C5" w:rsidRDefault="007E134D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CC2294A" w14:textId="42044D4F" w:rsidR="00230D55" w:rsidRPr="0037119A" w:rsidRDefault="00486658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,375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FB6E995" w14:textId="2A9940AE" w:rsidR="00230D55" w:rsidRPr="00CB07C5" w:rsidRDefault="007E134D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72BA99B" w14:textId="322ABB2C" w:rsidR="00230D55" w:rsidRPr="0037119A" w:rsidRDefault="00A93BDE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,375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71168D27" w14:textId="77777777" w:rsidR="00230D55" w:rsidRPr="00CB07C5" w:rsidRDefault="00230D55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7C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0931F5F3" w14:textId="4CAE7D2F" w:rsidR="00230D55" w:rsidRPr="006F7B45" w:rsidRDefault="00486658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,25</w:t>
            </w:r>
          </w:p>
        </w:tc>
        <w:tc>
          <w:tcPr>
            <w:tcW w:w="653" w:type="dxa"/>
            <w:shd w:val="clear" w:color="auto" w:fill="auto"/>
            <w:vAlign w:val="center"/>
          </w:tcPr>
          <w:p w14:paraId="5CB52A97" w14:textId="77777777" w:rsidR="00230D55" w:rsidRPr="0037119A" w:rsidRDefault="00230D55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D2FCF5A" w14:textId="77777777" w:rsidR="00230D55" w:rsidRPr="0037119A" w:rsidRDefault="00230D55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1E328A23" w14:textId="0CBB2083" w:rsidR="00230D55" w:rsidRPr="00CB07C5" w:rsidRDefault="00A93BDE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3EA1D69" w14:textId="2AAAE23D" w:rsidR="00230D55" w:rsidRPr="002549FC" w:rsidRDefault="00A93BDE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8665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8665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75</w:t>
            </w:r>
          </w:p>
        </w:tc>
        <w:tc>
          <w:tcPr>
            <w:tcW w:w="990" w:type="dxa"/>
            <w:vAlign w:val="center"/>
          </w:tcPr>
          <w:p w14:paraId="1776FD91" w14:textId="5B23D6CE" w:rsidR="00230D55" w:rsidRPr="00A93BDE" w:rsidRDefault="00A93BDE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</w:tr>
      <w:tr w:rsidR="00230D55" w:rsidRPr="0037119A" w14:paraId="05E98609" w14:textId="77777777" w:rsidTr="00CB07C5">
        <w:trPr>
          <w:gridAfter w:val="1"/>
          <w:wAfter w:w="8" w:type="dxa"/>
          <w:trHeight w:val="183"/>
        </w:trPr>
        <w:tc>
          <w:tcPr>
            <w:tcW w:w="652" w:type="dxa"/>
            <w:vMerge/>
            <w:vAlign w:val="center"/>
          </w:tcPr>
          <w:p w14:paraId="1F937180" w14:textId="77777777" w:rsidR="00230D55" w:rsidRPr="0037119A" w:rsidRDefault="00230D55" w:rsidP="00230D5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5" w:type="dxa"/>
            <w:vMerge/>
            <w:vAlign w:val="center"/>
          </w:tcPr>
          <w:p w14:paraId="7675FC16" w14:textId="77777777" w:rsidR="00230D55" w:rsidRPr="0037119A" w:rsidRDefault="00230D55" w:rsidP="00230D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</w:p>
        </w:tc>
        <w:tc>
          <w:tcPr>
            <w:tcW w:w="2433" w:type="dxa"/>
            <w:vAlign w:val="center"/>
          </w:tcPr>
          <w:p w14:paraId="2754C7DD" w14:textId="1CAC9A3A" w:rsidR="00230D55" w:rsidRPr="00DE1534" w:rsidRDefault="00230D55" w:rsidP="00230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53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Bảo vệ tài nguyên môi trường biển đảo</w:t>
            </w:r>
          </w:p>
        </w:tc>
        <w:tc>
          <w:tcPr>
            <w:tcW w:w="720" w:type="dxa"/>
            <w:vAlign w:val="center"/>
          </w:tcPr>
          <w:p w14:paraId="7A84241A" w14:textId="60F2AE8B" w:rsidR="00230D55" w:rsidRPr="00CB07C5" w:rsidRDefault="00230D55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A69E9D7" w14:textId="56843942" w:rsidR="00230D55" w:rsidRPr="0037119A" w:rsidRDefault="00230D55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C3CA245" w14:textId="4465044E" w:rsidR="00230D55" w:rsidRPr="00CB07C5" w:rsidRDefault="00A75304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230D55" w:rsidRPr="00CB07C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*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D29D749" w14:textId="43454C7C" w:rsidR="00230D55" w:rsidRPr="0037119A" w:rsidRDefault="00A93BDE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,25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1934B110" w14:textId="552C055D" w:rsidR="00230D55" w:rsidRPr="00CB07C5" w:rsidRDefault="00230D55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7C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1579665E" w14:textId="7BBAD8E1" w:rsidR="00230D55" w:rsidRPr="006F7B45" w:rsidRDefault="00486658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,125</w:t>
            </w:r>
          </w:p>
        </w:tc>
        <w:tc>
          <w:tcPr>
            <w:tcW w:w="653" w:type="dxa"/>
            <w:shd w:val="clear" w:color="auto" w:fill="auto"/>
            <w:vAlign w:val="center"/>
          </w:tcPr>
          <w:p w14:paraId="6D58D66C" w14:textId="43B39E05" w:rsidR="00230D55" w:rsidRPr="00CB07C5" w:rsidRDefault="00A75304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30D55" w:rsidRPr="00CB07C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*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426E8DF" w14:textId="3DF3D15A" w:rsidR="00230D55" w:rsidRPr="0037119A" w:rsidRDefault="00A93BDE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,125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63C05B65" w14:textId="77777777" w:rsidR="00230D55" w:rsidRPr="00CB07C5" w:rsidRDefault="00230D55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7C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57F2E38" w14:textId="3370012D" w:rsidR="00230D55" w:rsidRPr="002549FC" w:rsidRDefault="00486658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4,5</w:t>
            </w:r>
          </w:p>
        </w:tc>
        <w:tc>
          <w:tcPr>
            <w:tcW w:w="990" w:type="dxa"/>
            <w:vAlign w:val="center"/>
          </w:tcPr>
          <w:p w14:paraId="5B1D1633" w14:textId="5D20420A" w:rsidR="00230D55" w:rsidRPr="0037119A" w:rsidRDefault="00486658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56603A" w:rsidRPr="0037119A" w14:paraId="6B9EF331" w14:textId="77777777" w:rsidTr="00CB07C5">
        <w:trPr>
          <w:gridAfter w:val="1"/>
          <w:wAfter w:w="8" w:type="dxa"/>
          <w:trHeight w:val="183"/>
        </w:trPr>
        <w:tc>
          <w:tcPr>
            <w:tcW w:w="652" w:type="dxa"/>
            <w:vMerge w:val="restart"/>
            <w:vAlign w:val="center"/>
          </w:tcPr>
          <w:p w14:paraId="259E8DC9" w14:textId="3188D9E1" w:rsidR="0056603A" w:rsidRPr="0037119A" w:rsidRDefault="0056603A" w:rsidP="00230D5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65" w:type="dxa"/>
            <w:vMerge w:val="restart"/>
            <w:vAlign w:val="center"/>
          </w:tcPr>
          <w:p w14:paraId="79F0AD1A" w14:textId="77777777" w:rsidR="0056603A" w:rsidRDefault="0056603A" w:rsidP="00230D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>Địa lí Hà Nội</w:t>
            </w:r>
          </w:p>
          <w:p w14:paraId="4EB219A8" w14:textId="7C7A6B54" w:rsidR="0056603A" w:rsidRPr="0056603A" w:rsidRDefault="0056603A" w:rsidP="00230D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33" w:type="dxa"/>
            <w:vAlign w:val="center"/>
          </w:tcPr>
          <w:p w14:paraId="218F205E" w14:textId="05C6A8CC" w:rsidR="0056603A" w:rsidRPr="00DE1534" w:rsidRDefault="0056603A" w:rsidP="00230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534">
              <w:rPr>
                <w:rFonts w:ascii="Times New Roman" w:hAnsi="Times New Roman" w:cs="Times New Roman"/>
                <w:sz w:val="24"/>
                <w:szCs w:val="24"/>
              </w:rPr>
              <w:t>Vị trí địa lí, phạm vi lãnh thổ và sự phân chia hành chính.</w:t>
            </w:r>
          </w:p>
        </w:tc>
        <w:tc>
          <w:tcPr>
            <w:tcW w:w="720" w:type="dxa"/>
            <w:vAlign w:val="center"/>
          </w:tcPr>
          <w:p w14:paraId="381FF452" w14:textId="38BD7C58" w:rsidR="0056603A" w:rsidRPr="00CB07C5" w:rsidRDefault="0056603A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CB07C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2*</w:t>
            </w:r>
          </w:p>
          <w:p w14:paraId="0AD983ED" w14:textId="274E486D" w:rsidR="0056603A" w:rsidRPr="00CB07C5" w:rsidRDefault="0056603A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5A6E367" w14:textId="4B0020CA" w:rsidR="0056603A" w:rsidRPr="0037119A" w:rsidRDefault="0056603A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,25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E6ECB1E" w14:textId="349A64D0" w:rsidR="0056603A" w:rsidRPr="00CB07C5" w:rsidRDefault="0056603A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7C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B7342E5" w14:textId="709A2F79" w:rsidR="0056603A" w:rsidRDefault="0056603A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,125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0FDA34EB" w14:textId="19E7178D" w:rsidR="0056603A" w:rsidRPr="00CB07C5" w:rsidRDefault="0056603A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7C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412CDA3C" w14:textId="4A1F3CFA" w:rsidR="0056603A" w:rsidRPr="0037119A" w:rsidRDefault="0056603A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,125</w:t>
            </w:r>
          </w:p>
        </w:tc>
        <w:tc>
          <w:tcPr>
            <w:tcW w:w="653" w:type="dxa"/>
            <w:shd w:val="clear" w:color="auto" w:fill="auto"/>
            <w:vAlign w:val="center"/>
          </w:tcPr>
          <w:p w14:paraId="70BD18D8" w14:textId="31E69772" w:rsidR="0056603A" w:rsidRPr="00CB07C5" w:rsidRDefault="0056603A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7C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16F09A3" w14:textId="60D492CC" w:rsidR="0056603A" w:rsidRPr="0037119A" w:rsidRDefault="0056603A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,125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3BD16CBC" w14:textId="01B63731" w:rsidR="0056603A" w:rsidRPr="00CB07C5" w:rsidRDefault="0056603A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7C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C453CD0" w14:textId="4E139BA8" w:rsidR="0056603A" w:rsidRPr="00230D55" w:rsidRDefault="0056603A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5,625</w:t>
            </w:r>
          </w:p>
        </w:tc>
        <w:tc>
          <w:tcPr>
            <w:tcW w:w="990" w:type="dxa"/>
            <w:vAlign w:val="center"/>
          </w:tcPr>
          <w:p w14:paraId="373AF392" w14:textId="2A8B6A02" w:rsidR="0056603A" w:rsidRPr="00486658" w:rsidRDefault="0056603A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,5</w:t>
            </w:r>
          </w:p>
        </w:tc>
      </w:tr>
      <w:tr w:rsidR="0056603A" w:rsidRPr="0037119A" w14:paraId="495F5915" w14:textId="77777777" w:rsidTr="00CB07C5">
        <w:trPr>
          <w:gridAfter w:val="1"/>
          <w:wAfter w:w="8" w:type="dxa"/>
          <w:trHeight w:val="183"/>
        </w:trPr>
        <w:tc>
          <w:tcPr>
            <w:tcW w:w="652" w:type="dxa"/>
            <w:vMerge/>
            <w:vAlign w:val="center"/>
          </w:tcPr>
          <w:p w14:paraId="1A13D93C" w14:textId="77777777" w:rsidR="0056603A" w:rsidRPr="0037119A" w:rsidRDefault="0056603A" w:rsidP="00230D5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5" w:type="dxa"/>
            <w:vMerge/>
            <w:vAlign w:val="center"/>
          </w:tcPr>
          <w:p w14:paraId="06819FC1" w14:textId="77777777" w:rsidR="0056603A" w:rsidRPr="0037119A" w:rsidRDefault="0056603A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</w:p>
        </w:tc>
        <w:tc>
          <w:tcPr>
            <w:tcW w:w="2433" w:type="dxa"/>
            <w:vAlign w:val="center"/>
          </w:tcPr>
          <w:p w14:paraId="35DA5122" w14:textId="6F3B3AC2" w:rsidR="0056603A" w:rsidRPr="00DE1534" w:rsidRDefault="0056603A" w:rsidP="00230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53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Pr="00DE1534">
              <w:rPr>
                <w:rFonts w:ascii="Times New Roman" w:hAnsi="Times New Roman" w:cs="Times New Roman"/>
                <w:sz w:val="24"/>
                <w:szCs w:val="24"/>
              </w:rPr>
              <w:t xml:space="preserve">Đặc điểm tự nhiên và tài nguyên thiên nhiên. </w:t>
            </w:r>
          </w:p>
        </w:tc>
        <w:tc>
          <w:tcPr>
            <w:tcW w:w="720" w:type="dxa"/>
            <w:vAlign w:val="center"/>
          </w:tcPr>
          <w:p w14:paraId="13674AAA" w14:textId="5E989081" w:rsidR="0056603A" w:rsidRPr="00CB07C5" w:rsidRDefault="00090A22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CA80FE8" w14:textId="0DEAD49E" w:rsidR="0056603A" w:rsidRPr="0037119A" w:rsidRDefault="0056603A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,125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677214E" w14:textId="5E7DE084" w:rsidR="0056603A" w:rsidRPr="00CB07C5" w:rsidRDefault="0056603A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7C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3458813" w14:textId="661C256C" w:rsidR="0056603A" w:rsidRDefault="0056603A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,125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0D821979" w14:textId="77777777" w:rsidR="0056603A" w:rsidRPr="0037119A" w:rsidRDefault="0056603A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5317DEE5" w14:textId="287F9822" w:rsidR="0056603A" w:rsidRPr="0037119A" w:rsidRDefault="0056603A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14:paraId="55CEC9E9" w14:textId="27BC9725" w:rsidR="0056603A" w:rsidRPr="00CB07C5" w:rsidRDefault="0056603A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7C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924DDDC" w14:textId="561091E5" w:rsidR="0056603A" w:rsidRPr="0037119A" w:rsidRDefault="0056603A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,125</w:t>
            </w:r>
          </w:p>
        </w:tc>
        <w:tc>
          <w:tcPr>
            <w:tcW w:w="697" w:type="dxa"/>
            <w:shd w:val="clear" w:color="auto" w:fill="auto"/>
            <w:vAlign w:val="center"/>
          </w:tcPr>
          <w:p w14:paraId="1660488C" w14:textId="34701D39" w:rsidR="0056603A" w:rsidRPr="00CB07C5" w:rsidRDefault="0056603A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7C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6CBCDA6" w14:textId="14B65817" w:rsidR="0056603A" w:rsidRDefault="0056603A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,375</w:t>
            </w:r>
          </w:p>
        </w:tc>
        <w:tc>
          <w:tcPr>
            <w:tcW w:w="990" w:type="dxa"/>
            <w:vAlign w:val="center"/>
          </w:tcPr>
          <w:p w14:paraId="539D01EA" w14:textId="6033D3DD" w:rsidR="0056603A" w:rsidRPr="00486658" w:rsidRDefault="0056603A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,5</w:t>
            </w:r>
          </w:p>
        </w:tc>
      </w:tr>
      <w:tr w:rsidR="00090A22" w:rsidRPr="0037119A" w14:paraId="2011D726" w14:textId="77777777" w:rsidTr="00CB07C5">
        <w:trPr>
          <w:trHeight w:val="206"/>
        </w:trPr>
        <w:tc>
          <w:tcPr>
            <w:tcW w:w="4950" w:type="dxa"/>
            <w:gridSpan w:val="3"/>
          </w:tcPr>
          <w:p w14:paraId="6AC7C323" w14:textId="77777777" w:rsidR="00090A22" w:rsidRPr="0037119A" w:rsidRDefault="00090A22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95F494" w14:textId="77777777" w:rsidR="00090A22" w:rsidRPr="0037119A" w:rsidRDefault="00090A22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 w:bidi="hi-IN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720" w:type="dxa"/>
            <w:vAlign w:val="center"/>
          </w:tcPr>
          <w:p w14:paraId="6FD483BD" w14:textId="77777777" w:rsidR="00090A22" w:rsidRPr="0037119A" w:rsidRDefault="00090A22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 w:rsidRPr="0037119A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16</w:t>
            </w:r>
          </w:p>
          <w:p w14:paraId="46CEEFC8" w14:textId="77777777" w:rsidR="00090A22" w:rsidRPr="0037119A" w:rsidRDefault="00090A22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 w:rsidRPr="0037119A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câu</w:t>
            </w:r>
          </w:p>
        </w:tc>
        <w:tc>
          <w:tcPr>
            <w:tcW w:w="990" w:type="dxa"/>
            <w:vAlign w:val="center"/>
          </w:tcPr>
          <w:p w14:paraId="0BD1AAE5" w14:textId="77777777" w:rsidR="00090A22" w:rsidRPr="0037119A" w:rsidRDefault="00090A22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 w:bidi="hi-IN"/>
              </w:rPr>
            </w:pPr>
            <w:r w:rsidRPr="0037119A">
              <w:rPr>
                <w:rFonts w:ascii="Times New Roman" w:hAnsi="Times New Roman" w:cs="Times New Roman"/>
                <w:bCs/>
                <w:sz w:val="24"/>
                <w:szCs w:val="24"/>
                <w:lang w:val="vi-VN" w:bidi="hi-IN"/>
              </w:rPr>
              <w:t>16</w:t>
            </w:r>
          </w:p>
          <w:p w14:paraId="0595C180" w14:textId="77777777" w:rsidR="00090A22" w:rsidRPr="0037119A" w:rsidRDefault="00090A22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 w:bidi="hi-IN"/>
              </w:rPr>
            </w:pPr>
            <w:r w:rsidRPr="0037119A">
              <w:rPr>
                <w:rFonts w:ascii="Times New Roman" w:hAnsi="Times New Roman" w:cs="Times New Roman"/>
                <w:bCs/>
                <w:sz w:val="24"/>
                <w:szCs w:val="24"/>
                <w:lang w:val="vi-VN" w:bidi="hi-IN"/>
              </w:rPr>
              <w:t>phút</w:t>
            </w:r>
          </w:p>
        </w:tc>
        <w:tc>
          <w:tcPr>
            <w:tcW w:w="900" w:type="dxa"/>
            <w:vAlign w:val="center"/>
          </w:tcPr>
          <w:p w14:paraId="5D2D08B7" w14:textId="77777777" w:rsidR="00090A22" w:rsidRDefault="00090A22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19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23B43DAF" w14:textId="77777777" w:rsidR="00090A22" w:rsidRPr="0037119A" w:rsidRDefault="00090A22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19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Pr="0037119A"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</w:p>
        </w:tc>
        <w:tc>
          <w:tcPr>
            <w:tcW w:w="990" w:type="dxa"/>
            <w:vAlign w:val="center"/>
          </w:tcPr>
          <w:p w14:paraId="54AF16F3" w14:textId="77777777" w:rsidR="00090A22" w:rsidRPr="0037119A" w:rsidRDefault="00090A22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7119A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12</w:t>
            </w:r>
          </w:p>
          <w:p w14:paraId="5C1040D7" w14:textId="77777777" w:rsidR="00090A22" w:rsidRPr="0037119A" w:rsidRDefault="00090A22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7119A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phút</w:t>
            </w:r>
          </w:p>
        </w:tc>
        <w:tc>
          <w:tcPr>
            <w:tcW w:w="743" w:type="dxa"/>
            <w:vAlign w:val="center"/>
          </w:tcPr>
          <w:p w14:paraId="76946CC4" w14:textId="77777777" w:rsidR="00090A22" w:rsidRPr="0037119A" w:rsidRDefault="00090A22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 w:rsidRPr="0037119A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8</w:t>
            </w:r>
          </w:p>
          <w:p w14:paraId="371D944A" w14:textId="77777777" w:rsidR="00090A22" w:rsidRPr="0037119A" w:rsidRDefault="00090A22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 w:rsidRPr="0037119A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câu</w:t>
            </w:r>
          </w:p>
        </w:tc>
        <w:tc>
          <w:tcPr>
            <w:tcW w:w="967" w:type="dxa"/>
            <w:vAlign w:val="center"/>
          </w:tcPr>
          <w:p w14:paraId="04CEA2BE" w14:textId="77777777" w:rsidR="00090A22" w:rsidRPr="002110BC" w:rsidRDefault="00090A22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 w:bidi="hi-IN"/>
              </w:rPr>
            </w:pPr>
            <w:r w:rsidRPr="0037119A">
              <w:rPr>
                <w:rFonts w:ascii="Times New Roman" w:hAnsi="Times New Roman" w:cs="Times New Roman"/>
                <w:bCs/>
                <w:sz w:val="24"/>
                <w:szCs w:val="24"/>
                <w:lang w:bidi="hi-IN"/>
              </w:rPr>
              <w:t>11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bidi="hi-IN"/>
              </w:rPr>
              <w:t>,32</w:t>
            </w:r>
          </w:p>
          <w:p w14:paraId="06460DEC" w14:textId="77777777" w:rsidR="00090A22" w:rsidRPr="0037119A" w:rsidRDefault="00090A22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 w:bidi="hi-IN"/>
              </w:rPr>
            </w:pPr>
            <w:r w:rsidRPr="0037119A">
              <w:rPr>
                <w:rFonts w:ascii="Times New Roman" w:hAnsi="Times New Roman" w:cs="Times New Roman"/>
                <w:bCs/>
                <w:sz w:val="24"/>
                <w:szCs w:val="24"/>
                <w:lang w:val="vi-VN" w:bidi="hi-IN"/>
              </w:rPr>
              <w:t>phút</w:t>
            </w:r>
          </w:p>
        </w:tc>
        <w:tc>
          <w:tcPr>
            <w:tcW w:w="653" w:type="dxa"/>
            <w:vAlign w:val="center"/>
          </w:tcPr>
          <w:p w14:paraId="4890C15E" w14:textId="77777777" w:rsidR="00090A22" w:rsidRPr="0037119A" w:rsidRDefault="00090A22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 w:bidi="hi-IN"/>
              </w:rPr>
            </w:pPr>
            <w:r w:rsidRPr="0037119A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4</w:t>
            </w:r>
            <w:r w:rsidRPr="0037119A">
              <w:rPr>
                <w:rFonts w:ascii="Times New Roman" w:hAnsi="Times New Roman" w:cs="Times New Roman"/>
                <w:sz w:val="24"/>
                <w:szCs w:val="24"/>
                <w:lang w:val="vi-VN" w:bidi="hi-IN"/>
              </w:rPr>
              <w:t xml:space="preserve"> câu</w:t>
            </w:r>
          </w:p>
        </w:tc>
        <w:tc>
          <w:tcPr>
            <w:tcW w:w="990" w:type="dxa"/>
            <w:vAlign w:val="center"/>
          </w:tcPr>
          <w:p w14:paraId="74571A8C" w14:textId="77777777" w:rsidR="00090A22" w:rsidRPr="0037119A" w:rsidRDefault="00090A22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bidi="hi-IN"/>
              </w:rPr>
              <w:t>5,68</w:t>
            </w:r>
          </w:p>
          <w:p w14:paraId="4CA2602C" w14:textId="77777777" w:rsidR="00090A22" w:rsidRPr="0037119A" w:rsidRDefault="00090A22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bidi="hi-IN"/>
              </w:rPr>
            </w:pPr>
            <w:r w:rsidRPr="0037119A">
              <w:rPr>
                <w:rFonts w:ascii="Times New Roman" w:hAnsi="Times New Roman" w:cs="Times New Roman"/>
                <w:bCs/>
                <w:sz w:val="24"/>
                <w:szCs w:val="24"/>
                <w:lang w:bidi="hi-IN"/>
              </w:rPr>
              <w:t>phút</w:t>
            </w:r>
          </w:p>
        </w:tc>
        <w:tc>
          <w:tcPr>
            <w:tcW w:w="697" w:type="dxa"/>
            <w:vMerge w:val="restart"/>
            <w:vAlign w:val="center"/>
          </w:tcPr>
          <w:p w14:paraId="0C5066CF" w14:textId="77777777" w:rsidR="00090A22" w:rsidRPr="0037119A" w:rsidRDefault="00090A22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19A"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</w:p>
          <w:p w14:paraId="0384B91E" w14:textId="77777777" w:rsidR="00090A22" w:rsidRPr="0037119A" w:rsidRDefault="00090A22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19A"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</w:p>
        </w:tc>
        <w:tc>
          <w:tcPr>
            <w:tcW w:w="990" w:type="dxa"/>
            <w:vMerge w:val="restart"/>
          </w:tcPr>
          <w:p w14:paraId="344C0A5A" w14:textId="77777777" w:rsidR="00090A22" w:rsidRDefault="00090A22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5BE63EE" w14:textId="4E267464" w:rsidR="00090A22" w:rsidRPr="0037119A" w:rsidRDefault="00090A22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119A">
              <w:rPr>
                <w:rFonts w:ascii="Times New Roman" w:hAnsi="Times New Roman" w:cs="Times New Roman"/>
                <w:bCs/>
                <w:sz w:val="24"/>
                <w:szCs w:val="24"/>
              </w:rPr>
              <w:t>45 phút</w:t>
            </w:r>
          </w:p>
        </w:tc>
        <w:tc>
          <w:tcPr>
            <w:tcW w:w="998" w:type="dxa"/>
            <w:gridSpan w:val="2"/>
            <w:vMerge w:val="restart"/>
          </w:tcPr>
          <w:p w14:paraId="440C657F" w14:textId="77777777" w:rsidR="00090A22" w:rsidRPr="0037119A" w:rsidRDefault="00090A22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9E9048" w14:textId="77777777" w:rsidR="00090A22" w:rsidRPr="0037119A" w:rsidRDefault="00090A22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19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90A22" w:rsidRPr="0037119A" w14:paraId="11ADAA83" w14:textId="77777777" w:rsidTr="00CB07C5">
        <w:trPr>
          <w:trHeight w:val="70"/>
        </w:trPr>
        <w:tc>
          <w:tcPr>
            <w:tcW w:w="4950" w:type="dxa"/>
            <w:gridSpan w:val="3"/>
          </w:tcPr>
          <w:p w14:paraId="6777A119" w14:textId="77777777" w:rsidR="00090A22" w:rsidRPr="0037119A" w:rsidRDefault="00090A22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</w:rPr>
              <w:t>Tỉ lệ (%)</w:t>
            </w:r>
          </w:p>
        </w:tc>
        <w:tc>
          <w:tcPr>
            <w:tcW w:w="1710" w:type="dxa"/>
            <w:gridSpan w:val="2"/>
          </w:tcPr>
          <w:p w14:paraId="736C232E" w14:textId="77777777" w:rsidR="00090A22" w:rsidRPr="0037119A" w:rsidRDefault="00090A22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119A">
              <w:rPr>
                <w:rFonts w:ascii="Times New Roman" w:hAnsi="Times New Roman" w:cs="Times New Roman"/>
                <w:bCs/>
                <w:sz w:val="24"/>
                <w:szCs w:val="24"/>
              </w:rPr>
              <w:t>40%</w:t>
            </w:r>
          </w:p>
        </w:tc>
        <w:tc>
          <w:tcPr>
            <w:tcW w:w="1890" w:type="dxa"/>
            <w:gridSpan w:val="2"/>
          </w:tcPr>
          <w:p w14:paraId="168E9985" w14:textId="77777777" w:rsidR="00090A22" w:rsidRPr="0037119A" w:rsidRDefault="00090A22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19A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1710" w:type="dxa"/>
            <w:gridSpan w:val="2"/>
          </w:tcPr>
          <w:p w14:paraId="77A435E4" w14:textId="77777777" w:rsidR="00090A22" w:rsidRPr="0037119A" w:rsidRDefault="00090A22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19A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643" w:type="dxa"/>
            <w:gridSpan w:val="2"/>
          </w:tcPr>
          <w:p w14:paraId="71B45CF8" w14:textId="77777777" w:rsidR="00090A22" w:rsidRPr="0037119A" w:rsidRDefault="00090A22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7119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7119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%</w:t>
            </w:r>
          </w:p>
        </w:tc>
        <w:tc>
          <w:tcPr>
            <w:tcW w:w="697" w:type="dxa"/>
            <w:vMerge/>
            <w:vAlign w:val="center"/>
          </w:tcPr>
          <w:p w14:paraId="2F5F7AB9" w14:textId="77777777" w:rsidR="00090A22" w:rsidRPr="0037119A" w:rsidRDefault="00090A22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vMerge/>
          </w:tcPr>
          <w:p w14:paraId="7CF3E2F2" w14:textId="77777777" w:rsidR="00090A22" w:rsidRPr="0037119A" w:rsidRDefault="00090A22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98" w:type="dxa"/>
            <w:gridSpan w:val="2"/>
            <w:vMerge/>
          </w:tcPr>
          <w:p w14:paraId="335652A7" w14:textId="77777777" w:rsidR="00090A22" w:rsidRPr="0037119A" w:rsidRDefault="00090A22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090A22" w:rsidRPr="0037119A" w14:paraId="1C9F0063" w14:textId="77777777" w:rsidTr="00CB07C5">
        <w:trPr>
          <w:trHeight w:val="70"/>
        </w:trPr>
        <w:tc>
          <w:tcPr>
            <w:tcW w:w="4950" w:type="dxa"/>
            <w:gridSpan w:val="3"/>
          </w:tcPr>
          <w:p w14:paraId="4E730EE6" w14:textId="77777777" w:rsidR="00090A22" w:rsidRPr="0037119A" w:rsidRDefault="00090A22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</w:rPr>
              <w:t>Tỉ lệ chung (%)</w:t>
            </w:r>
          </w:p>
        </w:tc>
        <w:tc>
          <w:tcPr>
            <w:tcW w:w="1710" w:type="dxa"/>
            <w:gridSpan w:val="2"/>
          </w:tcPr>
          <w:p w14:paraId="2F0F66F2" w14:textId="77777777" w:rsidR="00090A22" w:rsidRPr="0037119A" w:rsidRDefault="00090A22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19A"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1890" w:type="dxa"/>
            <w:gridSpan w:val="2"/>
          </w:tcPr>
          <w:p w14:paraId="7CED2023" w14:textId="77777777" w:rsidR="00090A22" w:rsidRPr="0037119A" w:rsidRDefault="00090A22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7119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37119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%</w:t>
            </w:r>
          </w:p>
        </w:tc>
        <w:tc>
          <w:tcPr>
            <w:tcW w:w="3353" w:type="dxa"/>
            <w:gridSpan w:val="4"/>
          </w:tcPr>
          <w:p w14:paraId="2FF6D0D5" w14:textId="77777777" w:rsidR="00090A22" w:rsidRPr="0037119A" w:rsidRDefault="00090A22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119A">
              <w:rPr>
                <w:rFonts w:ascii="Times New Roman" w:hAnsi="Times New Roman" w:cs="Times New Roman"/>
                <w:bCs/>
                <w:sz w:val="24"/>
                <w:szCs w:val="24"/>
              </w:rPr>
              <w:t>30%</w:t>
            </w:r>
          </w:p>
        </w:tc>
        <w:tc>
          <w:tcPr>
            <w:tcW w:w="697" w:type="dxa"/>
            <w:vMerge/>
            <w:vAlign w:val="center"/>
          </w:tcPr>
          <w:p w14:paraId="2AB6476F" w14:textId="77777777" w:rsidR="00090A22" w:rsidRPr="0037119A" w:rsidRDefault="00090A22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14:paraId="2DDF2ED0" w14:textId="77777777" w:rsidR="00090A22" w:rsidRPr="0037119A" w:rsidRDefault="00090A22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vMerge/>
          </w:tcPr>
          <w:p w14:paraId="6613B1F5" w14:textId="77777777" w:rsidR="00090A22" w:rsidRPr="0037119A" w:rsidRDefault="00090A22" w:rsidP="00230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C0CBE4B" w14:textId="5D0E112A" w:rsidR="004428DB" w:rsidRDefault="004428DB" w:rsidP="00416FFF">
      <w:pPr>
        <w:tabs>
          <w:tab w:val="left" w:pos="94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16C1AB2" w14:textId="77777777" w:rsidR="00390AFB" w:rsidRDefault="00390AFB" w:rsidP="00416FF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2F103C0" w14:textId="77777777" w:rsidR="00126839" w:rsidRDefault="00126839" w:rsidP="00416FF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63663C7" w14:textId="77777777" w:rsidR="00390AFB" w:rsidRDefault="00390AFB" w:rsidP="00416FF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FED2926" w14:textId="6B48E2EC" w:rsidR="004428DB" w:rsidRPr="00E56417" w:rsidRDefault="004428DB" w:rsidP="00416FF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6417">
        <w:rPr>
          <w:rFonts w:ascii="Times New Roman" w:hAnsi="Times New Roman" w:cs="Times New Roman"/>
          <w:b/>
          <w:sz w:val="26"/>
          <w:szCs w:val="26"/>
        </w:rPr>
        <w:lastRenderedPageBreak/>
        <w:t xml:space="preserve">BẢNG ĐẶC TẢ KĨ THUẬT ĐỀ KIỂM TRA </w:t>
      </w:r>
      <w:r>
        <w:rPr>
          <w:rFonts w:ascii="Times New Roman" w:hAnsi="Times New Roman" w:cs="Times New Roman"/>
          <w:b/>
          <w:sz w:val="26"/>
          <w:szCs w:val="26"/>
        </w:rPr>
        <w:t>CUỐI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Pr="00E56417">
        <w:rPr>
          <w:rFonts w:ascii="Times New Roman" w:hAnsi="Times New Roman" w:cs="Times New Roman"/>
          <w:b/>
          <w:sz w:val="26"/>
          <w:szCs w:val="26"/>
        </w:rPr>
        <w:t xml:space="preserve">HỌC KỲ </w:t>
      </w:r>
      <w:r>
        <w:rPr>
          <w:rFonts w:ascii="Times New Roman" w:hAnsi="Times New Roman" w:cs="Times New Roman"/>
          <w:b/>
          <w:sz w:val="26"/>
          <w:szCs w:val="26"/>
        </w:rPr>
        <w:t>II</w:t>
      </w:r>
    </w:p>
    <w:p w14:paraId="085071D9" w14:textId="0B620B1A" w:rsidR="004428DB" w:rsidRDefault="004428DB" w:rsidP="00416FF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6417">
        <w:rPr>
          <w:rFonts w:ascii="Times New Roman" w:hAnsi="Times New Roman" w:cs="Times New Roman"/>
          <w:b/>
          <w:sz w:val="26"/>
          <w:szCs w:val="26"/>
        </w:rPr>
        <w:t>Môn</w:t>
      </w:r>
      <w:r w:rsidRPr="00E56417">
        <w:rPr>
          <w:rFonts w:ascii="Times New Roman" w:hAnsi="Times New Roman" w:cs="Times New Roman"/>
          <w:b/>
          <w:sz w:val="26"/>
          <w:szCs w:val="26"/>
          <w:lang w:val="vi-VN"/>
        </w:rPr>
        <w:t>: Địa lí 9   Thời gian làm bài</w:t>
      </w:r>
      <w:r w:rsidRPr="00E56417">
        <w:rPr>
          <w:rFonts w:ascii="Times New Roman" w:hAnsi="Times New Roman" w:cs="Times New Roman"/>
          <w:b/>
          <w:sz w:val="26"/>
          <w:szCs w:val="26"/>
        </w:rPr>
        <w:t>: 45 phút</w:t>
      </w:r>
    </w:p>
    <w:p w14:paraId="112C398C" w14:textId="77777777" w:rsidR="004428DB" w:rsidRDefault="004428DB" w:rsidP="00416FF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LiBang"/>
        <w:tblW w:w="14580" w:type="dxa"/>
        <w:tblInd w:w="265" w:type="dxa"/>
        <w:tblLook w:val="04A0" w:firstRow="1" w:lastRow="0" w:firstColumn="1" w:lastColumn="0" w:noHBand="0" w:noVBand="1"/>
      </w:tblPr>
      <w:tblGrid>
        <w:gridCol w:w="1165"/>
        <w:gridCol w:w="1697"/>
        <w:gridCol w:w="1633"/>
        <w:gridCol w:w="5675"/>
        <w:gridCol w:w="1080"/>
        <w:gridCol w:w="990"/>
        <w:gridCol w:w="1170"/>
        <w:gridCol w:w="1170"/>
      </w:tblGrid>
      <w:tr w:rsidR="004428DB" w14:paraId="31D830F6" w14:textId="77777777" w:rsidTr="00230D55">
        <w:tc>
          <w:tcPr>
            <w:tcW w:w="1165" w:type="dxa"/>
            <w:vMerge w:val="restart"/>
            <w:vAlign w:val="center"/>
          </w:tcPr>
          <w:p w14:paraId="68A86DAC" w14:textId="77777777" w:rsidR="004428DB" w:rsidRDefault="004428DB" w:rsidP="00416FF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0284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697" w:type="dxa"/>
            <w:vMerge w:val="restart"/>
            <w:vAlign w:val="center"/>
          </w:tcPr>
          <w:p w14:paraId="20845A12" w14:textId="77777777" w:rsidR="004428DB" w:rsidRDefault="004428DB" w:rsidP="00416F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2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Nội dung </w:t>
            </w:r>
          </w:p>
          <w:p w14:paraId="10801E50" w14:textId="77777777" w:rsidR="004428DB" w:rsidRDefault="004428DB" w:rsidP="00416FF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0284">
              <w:rPr>
                <w:rFonts w:ascii="Times New Roman" w:hAnsi="Times New Roman" w:cs="Times New Roman"/>
                <w:b/>
                <w:sz w:val="24"/>
                <w:szCs w:val="24"/>
              </w:rPr>
              <w:t>kiến thức</w:t>
            </w:r>
          </w:p>
        </w:tc>
        <w:tc>
          <w:tcPr>
            <w:tcW w:w="1633" w:type="dxa"/>
            <w:vMerge w:val="restart"/>
            <w:vAlign w:val="center"/>
          </w:tcPr>
          <w:p w14:paraId="1E179844" w14:textId="77777777" w:rsidR="004428DB" w:rsidRDefault="004428DB" w:rsidP="00416FF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0284">
              <w:rPr>
                <w:rFonts w:ascii="Times New Roman" w:hAnsi="Times New Roman" w:cs="Times New Roman"/>
                <w:b/>
                <w:sz w:val="24"/>
                <w:szCs w:val="24"/>
              </w:rPr>
              <w:t>Đơn vị kiến thức</w:t>
            </w:r>
          </w:p>
        </w:tc>
        <w:tc>
          <w:tcPr>
            <w:tcW w:w="5675" w:type="dxa"/>
            <w:vMerge w:val="restart"/>
            <w:vAlign w:val="center"/>
          </w:tcPr>
          <w:p w14:paraId="0A391AD5" w14:textId="77777777" w:rsidR="004428DB" w:rsidRDefault="004428DB" w:rsidP="00416FF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0284">
              <w:rPr>
                <w:rFonts w:ascii="Times New Roman" w:hAnsi="Times New Roman" w:cs="Times New Roman"/>
                <w:b/>
                <w:sz w:val="24"/>
                <w:szCs w:val="24"/>
              </w:rPr>
              <w:t>Mức độ kiến thức, kĩ năng cần kiểm tra, đánh giá</w:t>
            </w:r>
          </w:p>
        </w:tc>
        <w:tc>
          <w:tcPr>
            <w:tcW w:w="4410" w:type="dxa"/>
            <w:gridSpan w:val="4"/>
            <w:vAlign w:val="center"/>
          </w:tcPr>
          <w:p w14:paraId="4BC724B6" w14:textId="77777777" w:rsidR="004428DB" w:rsidRDefault="004428DB" w:rsidP="00416FF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0284">
              <w:rPr>
                <w:rFonts w:ascii="Times New Roman" w:hAnsi="Times New Roman" w:cs="Times New Roman"/>
                <w:b/>
                <w:sz w:val="24"/>
                <w:szCs w:val="24"/>
              </w:rPr>
              <w:t>Số câu hỏi theo mức độ nhận thức</w:t>
            </w:r>
          </w:p>
        </w:tc>
      </w:tr>
      <w:tr w:rsidR="004428DB" w14:paraId="7DFC6689" w14:textId="77777777" w:rsidTr="00230D55">
        <w:trPr>
          <w:trHeight w:val="530"/>
        </w:trPr>
        <w:tc>
          <w:tcPr>
            <w:tcW w:w="1165" w:type="dxa"/>
            <w:vMerge/>
            <w:vAlign w:val="center"/>
          </w:tcPr>
          <w:p w14:paraId="4DDB14D9" w14:textId="77777777" w:rsidR="004428DB" w:rsidRDefault="004428DB" w:rsidP="00416FF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97" w:type="dxa"/>
            <w:vMerge/>
            <w:vAlign w:val="center"/>
          </w:tcPr>
          <w:p w14:paraId="68BBAD9C" w14:textId="77777777" w:rsidR="004428DB" w:rsidRDefault="004428DB" w:rsidP="00416FF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33" w:type="dxa"/>
            <w:vMerge/>
            <w:vAlign w:val="center"/>
          </w:tcPr>
          <w:p w14:paraId="03001F47" w14:textId="77777777" w:rsidR="004428DB" w:rsidRDefault="004428DB" w:rsidP="00416FF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75" w:type="dxa"/>
            <w:vMerge/>
          </w:tcPr>
          <w:p w14:paraId="36BCA5F5" w14:textId="77777777" w:rsidR="004428DB" w:rsidRDefault="004428DB" w:rsidP="00416FF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7E378690" w14:textId="77777777" w:rsidR="004428DB" w:rsidRPr="00AE65D8" w:rsidRDefault="004428DB" w:rsidP="00416FF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Nhận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biết</w:t>
            </w:r>
          </w:p>
        </w:tc>
        <w:tc>
          <w:tcPr>
            <w:tcW w:w="990" w:type="dxa"/>
            <w:vAlign w:val="center"/>
          </w:tcPr>
          <w:p w14:paraId="33323BFF" w14:textId="77777777" w:rsidR="004428DB" w:rsidRDefault="004428DB" w:rsidP="00416FF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0284">
              <w:rPr>
                <w:rFonts w:ascii="Times New Roman" w:hAnsi="Times New Roman"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1170" w:type="dxa"/>
            <w:vAlign w:val="center"/>
          </w:tcPr>
          <w:p w14:paraId="29347EE1" w14:textId="77777777" w:rsidR="004428DB" w:rsidRDefault="004428DB" w:rsidP="00416FF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02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Vận dụng </w:t>
            </w:r>
          </w:p>
        </w:tc>
        <w:tc>
          <w:tcPr>
            <w:tcW w:w="1170" w:type="dxa"/>
            <w:vAlign w:val="center"/>
          </w:tcPr>
          <w:p w14:paraId="5DF43E06" w14:textId="77777777" w:rsidR="004428DB" w:rsidRDefault="004428DB" w:rsidP="00416FF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0284">
              <w:rPr>
                <w:rFonts w:ascii="Times New Roman" w:hAnsi="Times New Roman" w:cs="Times New Roman"/>
                <w:b/>
                <w:sz w:val="24"/>
                <w:szCs w:val="24"/>
              </w:rPr>
              <w:t>Vận dụng cao</w:t>
            </w:r>
          </w:p>
        </w:tc>
      </w:tr>
      <w:tr w:rsidR="00126839" w14:paraId="0A585FE8" w14:textId="77777777" w:rsidTr="009B1A33">
        <w:trPr>
          <w:trHeight w:val="3496"/>
        </w:trPr>
        <w:tc>
          <w:tcPr>
            <w:tcW w:w="1165" w:type="dxa"/>
            <w:vMerge w:val="restart"/>
            <w:vAlign w:val="center"/>
          </w:tcPr>
          <w:p w14:paraId="56F6875C" w14:textId="77777777" w:rsidR="00126839" w:rsidRPr="00E50284" w:rsidRDefault="00126839" w:rsidP="00416F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14:paraId="4AB3BC59" w14:textId="77777777" w:rsidR="00126839" w:rsidRDefault="00126839" w:rsidP="00416FF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97" w:type="dxa"/>
            <w:vMerge w:val="restart"/>
            <w:vAlign w:val="center"/>
          </w:tcPr>
          <w:p w14:paraId="6408DFA7" w14:textId="77777777" w:rsidR="00126839" w:rsidRDefault="00126839" w:rsidP="00416F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Vùng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đồng bằng sông Cửu Long</w:t>
            </w:r>
          </w:p>
          <w:p w14:paraId="6C4D79B2" w14:textId="6DA1C42E" w:rsidR="00126839" w:rsidRPr="00FC3D2C" w:rsidRDefault="00126839" w:rsidP="00416FF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33" w:type="dxa"/>
            <w:vAlign w:val="center"/>
          </w:tcPr>
          <w:p w14:paraId="085E98E9" w14:textId="77777777" w:rsidR="00126839" w:rsidRDefault="00126839" w:rsidP="00F14501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6675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Tình hình phát triển  kinh tế</w:t>
            </w:r>
          </w:p>
          <w:p w14:paraId="734299EC" w14:textId="7FEF6F5A" w:rsidR="00126839" w:rsidRPr="00F14501" w:rsidRDefault="00126839" w:rsidP="00F14501">
            <w:pP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5675" w:type="dxa"/>
          </w:tcPr>
          <w:p w14:paraId="15405B6E" w14:textId="77777777" w:rsidR="00126839" w:rsidRPr="000549B6" w:rsidRDefault="00126839" w:rsidP="00F14501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6675C">
              <w:rPr>
                <w:rFonts w:ascii="Times New Roman" w:hAnsi="Times New Roman" w:cs="Times New Roman"/>
                <w:b/>
                <w:sz w:val="24"/>
                <w:szCs w:val="24"/>
              </w:rPr>
              <w:t>Nhận</w:t>
            </w:r>
            <w:r w:rsidRPr="0026675C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 w:rsidRPr="0026675C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  <w:r w:rsidRPr="0026675C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: </w:t>
            </w:r>
            <w:r w:rsidRPr="000549B6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trung tâm kinh tế lớn,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các hoạt động t</w:t>
            </w:r>
            <w:r w:rsidRPr="000549B6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ình hình phát triển các ngành kinh tế: nông nghiệp, công nghiệp, dịch vụ.</w:t>
            </w:r>
          </w:p>
          <w:p w14:paraId="61004B66" w14:textId="77777777" w:rsidR="00126839" w:rsidRDefault="00126839" w:rsidP="00F14501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6675C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Thông hiểu</w:t>
            </w:r>
            <w:r w:rsidRPr="0026675C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:  </w:t>
            </w:r>
          </w:p>
          <w:p w14:paraId="635969FC" w14:textId="77777777" w:rsidR="00126839" w:rsidRDefault="00126839" w:rsidP="00F14501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6675C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- Giải thích được nguyên nhân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trở thành vùng trọng điểm lúa.</w:t>
            </w:r>
            <w:r w:rsidRPr="0026675C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  <w:p w14:paraId="7843D1E5" w14:textId="77777777" w:rsidR="00126839" w:rsidRPr="0026675C" w:rsidRDefault="00126839" w:rsidP="00F14501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- Biện pháp để sử dụng hợp lí điều kiện tự nhiên và tài nguyên thiên nhiên.</w:t>
            </w:r>
          </w:p>
          <w:p w14:paraId="5CD826DD" w14:textId="77777777" w:rsidR="00126839" w:rsidRPr="0026675C" w:rsidRDefault="00126839" w:rsidP="00F14501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6675C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Vận dụng: </w:t>
            </w:r>
          </w:p>
          <w:p w14:paraId="6B57E30B" w14:textId="77777777" w:rsidR="00126839" w:rsidRPr="0026675C" w:rsidRDefault="00126839" w:rsidP="00F14501">
            <w:pPr>
              <w:rPr>
                <w:rFonts w:ascii="Times New Roman" w:hAnsi="Times New Roman" w:cs="Times New Roman"/>
                <w:bCs/>
                <w:lang w:val="vi-VN"/>
              </w:rPr>
            </w:pPr>
            <w:r w:rsidRPr="0026675C">
              <w:rPr>
                <w:rFonts w:ascii="Times New Roman" w:hAnsi="Times New Roman" w:cs="Times New Roman"/>
                <w:b/>
                <w:lang w:val="vi-VN"/>
              </w:rPr>
              <w:t xml:space="preserve"> </w:t>
            </w:r>
            <w:r w:rsidRPr="0026675C">
              <w:rPr>
                <w:rFonts w:ascii="Times New Roman" w:hAnsi="Times New Roman" w:cs="Times New Roman"/>
                <w:bCs/>
                <w:lang w:val="vi-VN"/>
              </w:rPr>
              <w:t xml:space="preserve">- Tính và nhận xét bảng số liệu sản lượng </w:t>
            </w:r>
            <w:r>
              <w:rPr>
                <w:rFonts w:ascii="Times New Roman" w:hAnsi="Times New Roman" w:cs="Times New Roman"/>
                <w:bCs/>
                <w:lang w:val="vi-VN"/>
              </w:rPr>
              <w:t>thủy sản của vùng</w:t>
            </w:r>
          </w:p>
          <w:p w14:paraId="25AE1961" w14:textId="77777777" w:rsidR="00126839" w:rsidRPr="0026675C" w:rsidRDefault="00126839" w:rsidP="00F14501">
            <w:pPr>
              <w:rPr>
                <w:rFonts w:ascii="Times New Roman" w:hAnsi="Times New Roman" w:cs="Times New Roman"/>
                <w:bCs/>
                <w:lang w:val="vi-VN"/>
              </w:rPr>
            </w:pPr>
            <w:r w:rsidRPr="0026675C">
              <w:rPr>
                <w:rFonts w:ascii="Times New Roman" w:hAnsi="Times New Roman" w:cs="Times New Roman"/>
                <w:bCs/>
                <w:lang w:val="vi-VN"/>
              </w:rPr>
              <w:t xml:space="preserve"> - Lựa chọn biểu đồ.</w:t>
            </w:r>
          </w:p>
          <w:p w14:paraId="231065CC" w14:textId="77777777" w:rsidR="00126839" w:rsidRPr="0026675C" w:rsidRDefault="00126839" w:rsidP="00F14501">
            <w:pPr>
              <w:rPr>
                <w:rFonts w:ascii="Times New Roman" w:hAnsi="Times New Roman" w:cs="Times New Roman"/>
                <w:bCs/>
                <w:lang w:val="vi-VN"/>
              </w:rPr>
            </w:pPr>
            <w:r w:rsidRPr="0026675C">
              <w:rPr>
                <w:rFonts w:ascii="Times New Roman" w:hAnsi="Times New Roman" w:cs="Times New Roman"/>
                <w:bCs/>
                <w:lang w:val="vi-VN"/>
              </w:rPr>
              <w:t xml:space="preserve"> - Liên hệ thực tế.</w:t>
            </w:r>
          </w:p>
          <w:p w14:paraId="782391B6" w14:textId="471E087E" w:rsidR="00126839" w:rsidRPr="00F14501" w:rsidRDefault="00126839" w:rsidP="00F14501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26675C">
              <w:rPr>
                <w:rFonts w:ascii="Times New Roman" w:hAnsi="Times New Roman" w:cs="Times New Roman"/>
                <w:bCs/>
                <w:lang w:val="vi-VN"/>
              </w:rPr>
              <w:t>- Đề xuất 1 số biện pháp để phát triển kinh tế của vùng</w:t>
            </w:r>
            <w:r w:rsidRPr="0026675C">
              <w:rPr>
                <w:rFonts w:ascii="Times New Roman" w:hAnsi="Times New Roman" w:cs="Times New Roman"/>
                <w:b/>
                <w:lang w:val="vi-VN"/>
              </w:rPr>
              <w:t>.</w:t>
            </w:r>
          </w:p>
        </w:tc>
        <w:tc>
          <w:tcPr>
            <w:tcW w:w="1080" w:type="dxa"/>
            <w:vAlign w:val="center"/>
          </w:tcPr>
          <w:p w14:paraId="0799E935" w14:textId="66848461" w:rsidR="00126839" w:rsidRPr="00246EF4" w:rsidRDefault="00126839" w:rsidP="00F1450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2*</w:t>
            </w:r>
          </w:p>
        </w:tc>
        <w:tc>
          <w:tcPr>
            <w:tcW w:w="990" w:type="dxa"/>
            <w:vAlign w:val="center"/>
          </w:tcPr>
          <w:p w14:paraId="369453EC" w14:textId="5A0E1A1E" w:rsidR="00126839" w:rsidRPr="00246EF4" w:rsidRDefault="00126839" w:rsidP="00F145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2*</w:t>
            </w:r>
          </w:p>
        </w:tc>
        <w:tc>
          <w:tcPr>
            <w:tcW w:w="1170" w:type="dxa"/>
            <w:vAlign w:val="center"/>
          </w:tcPr>
          <w:p w14:paraId="73644B04" w14:textId="27C66C70" w:rsidR="00126839" w:rsidRPr="00E50284" w:rsidRDefault="00126839" w:rsidP="00F145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center"/>
          </w:tcPr>
          <w:p w14:paraId="7B971230" w14:textId="77777777" w:rsidR="00126839" w:rsidRDefault="00126839" w:rsidP="00F145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  <w:p w14:paraId="699EC0D3" w14:textId="071AB2C8" w:rsidR="00126839" w:rsidRPr="00E50284" w:rsidRDefault="00126839" w:rsidP="00F145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238F" w14:paraId="2E5A340B" w14:textId="77777777" w:rsidTr="00230D55">
        <w:tc>
          <w:tcPr>
            <w:tcW w:w="1165" w:type="dxa"/>
            <w:vMerge/>
            <w:vAlign w:val="center"/>
          </w:tcPr>
          <w:p w14:paraId="462E4763" w14:textId="77777777" w:rsidR="005E238F" w:rsidRDefault="005E238F" w:rsidP="00F1450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97" w:type="dxa"/>
            <w:vMerge/>
            <w:vAlign w:val="center"/>
          </w:tcPr>
          <w:p w14:paraId="78757601" w14:textId="77777777" w:rsidR="005E238F" w:rsidRDefault="005E238F" w:rsidP="00F1450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33" w:type="dxa"/>
            <w:vAlign w:val="center"/>
          </w:tcPr>
          <w:p w14:paraId="4D3D0AC9" w14:textId="2F8E180C" w:rsidR="005E238F" w:rsidRPr="0026675C" w:rsidRDefault="005E238F" w:rsidP="00F14501">
            <w:pP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Trung tâm kinh tế</w:t>
            </w:r>
          </w:p>
        </w:tc>
        <w:tc>
          <w:tcPr>
            <w:tcW w:w="5675" w:type="dxa"/>
          </w:tcPr>
          <w:p w14:paraId="39D395C4" w14:textId="7724B49E" w:rsidR="005E238F" w:rsidRPr="0026675C" w:rsidRDefault="005E238F" w:rsidP="00F145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D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Biết: </w:t>
            </w:r>
            <w:r w:rsidRPr="00F1450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các trung tâm kinh tế quan trong của vùng</w:t>
            </w:r>
          </w:p>
        </w:tc>
        <w:tc>
          <w:tcPr>
            <w:tcW w:w="1080" w:type="dxa"/>
            <w:vAlign w:val="center"/>
          </w:tcPr>
          <w:p w14:paraId="05254464" w14:textId="735022A5" w:rsidR="005E238F" w:rsidRPr="005E238F" w:rsidRDefault="005E238F" w:rsidP="00F1450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990" w:type="dxa"/>
            <w:vAlign w:val="center"/>
          </w:tcPr>
          <w:p w14:paraId="01BD6F0C" w14:textId="3F92FD9E" w:rsidR="005E238F" w:rsidRPr="00126839" w:rsidRDefault="00126839" w:rsidP="00F145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center"/>
          </w:tcPr>
          <w:p w14:paraId="5B59D41C" w14:textId="5000B3FC" w:rsidR="005E238F" w:rsidRDefault="005E238F" w:rsidP="00F145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70" w:type="dxa"/>
            <w:vAlign w:val="center"/>
          </w:tcPr>
          <w:p w14:paraId="202B0B38" w14:textId="0D409938" w:rsidR="005E238F" w:rsidRDefault="005E238F" w:rsidP="00F145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F14501" w14:paraId="437AA0FD" w14:textId="77777777" w:rsidTr="00230D55">
        <w:tc>
          <w:tcPr>
            <w:tcW w:w="1165" w:type="dxa"/>
            <w:vMerge w:val="restart"/>
            <w:vAlign w:val="center"/>
          </w:tcPr>
          <w:p w14:paraId="196F15F2" w14:textId="77777777" w:rsidR="00F14501" w:rsidRDefault="00F14501" w:rsidP="00F1450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97" w:type="dxa"/>
            <w:vMerge w:val="restart"/>
            <w:vAlign w:val="center"/>
          </w:tcPr>
          <w:p w14:paraId="55A9A3A1" w14:textId="4B5095E6" w:rsidR="00F14501" w:rsidRPr="0037119A" w:rsidRDefault="00F14501" w:rsidP="00F14501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37119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Biển</w:t>
            </w:r>
            <w:r w:rsidRPr="0037119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 - đảo</w:t>
            </w:r>
          </w:p>
          <w:p w14:paraId="2BF52951" w14:textId="77777777" w:rsidR="00F14501" w:rsidRDefault="00F14501" w:rsidP="00F14501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7119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>Việt Nam</w:t>
            </w:r>
          </w:p>
          <w:p w14:paraId="77E2DEC0" w14:textId="77777777" w:rsidR="00FC3D2C" w:rsidRDefault="00FC3D2C" w:rsidP="00F14501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67F73299" w14:textId="71F00594" w:rsidR="00FC3D2C" w:rsidRPr="00FC3D2C" w:rsidRDefault="00FC3D2C" w:rsidP="00F1450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33" w:type="dxa"/>
            <w:vAlign w:val="center"/>
          </w:tcPr>
          <w:p w14:paraId="115D12FE" w14:textId="171FAEFB" w:rsidR="00F14501" w:rsidRDefault="00F14501" w:rsidP="00F14501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Biển – đảo</w:t>
            </w:r>
          </w:p>
        </w:tc>
        <w:tc>
          <w:tcPr>
            <w:tcW w:w="5675" w:type="dxa"/>
          </w:tcPr>
          <w:p w14:paraId="3AAE53F8" w14:textId="58C65E42" w:rsidR="00F14501" w:rsidRPr="00DE4CFF" w:rsidRDefault="00F14501" w:rsidP="00F14501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Biết:  </w:t>
            </w:r>
            <w:r w:rsidRPr="003D7403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được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D33D6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diện tích, số lượng đảo, các bộ phận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của biển</w:t>
            </w:r>
          </w:p>
        </w:tc>
        <w:tc>
          <w:tcPr>
            <w:tcW w:w="1080" w:type="dxa"/>
            <w:vAlign w:val="center"/>
          </w:tcPr>
          <w:p w14:paraId="4CD825B0" w14:textId="6162EA06" w:rsidR="00F14501" w:rsidRPr="00FC3D2C" w:rsidRDefault="00FC3D2C" w:rsidP="00F145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0" w:type="dxa"/>
            <w:vAlign w:val="center"/>
          </w:tcPr>
          <w:p w14:paraId="1B2AAD8D" w14:textId="16D8975A" w:rsidR="00F14501" w:rsidRDefault="00126839" w:rsidP="00F145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70" w:type="dxa"/>
            <w:vAlign w:val="center"/>
          </w:tcPr>
          <w:p w14:paraId="4F50C12E" w14:textId="1C1015E8" w:rsidR="00F14501" w:rsidRDefault="00FC3D2C" w:rsidP="00F145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center"/>
          </w:tcPr>
          <w:p w14:paraId="680FDC13" w14:textId="77777777" w:rsidR="00F14501" w:rsidRDefault="00F14501" w:rsidP="00F145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F14501" w14:paraId="17885267" w14:textId="77777777" w:rsidTr="00230D55">
        <w:tc>
          <w:tcPr>
            <w:tcW w:w="1165" w:type="dxa"/>
            <w:vMerge/>
            <w:vAlign w:val="center"/>
          </w:tcPr>
          <w:p w14:paraId="527EECD1" w14:textId="77777777" w:rsidR="00F14501" w:rsidRDefault="00F14501" w:rsidP="00F145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7" w:type="dxa"/>
            <w:vMerge/>
            <w:vAlign w:val="center"/>
          </w:tcPr>
          <w:p w14:paraId="6A4FDEC5" w14:textId="77777777" w:rsidR="00F14501" w:rsidRPr="0037119A" w:rsidRDefault="00F14501" w:rsidP="00F14501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633" w:type="dxa"/>
            <w:vAlign w:val="center"/>
          </w:tcPr>
          <w:p w14:paraId="15222B66" w14:textId="04D0A373" w:rsidR="00F14501" w:rsidRPr="0037119A" w:rsidRDefault="00F14501" w:rsidP="00F145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Các n</w:t>
            </w:r>
            <w:r w:rsidRPr="0037119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gành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kinh tế biển</w:t>
            </w:r>
          </w:p>
        </w:tc>
        <w:tc>
          <w:tcPr>
            <w:tcW w:w="5675" w:type="dxa"/>
          </w:tcPr>
          <w:p w14:paraId="5AE796E2" w14:textId="4D1AE6D0" w:rsidR="00F14501" w:rsidRDefault="00F14501" w:rsidP="00F14501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Biết:</w:t>
            </w:r>
            <w:r w:rsidRPr="003D740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được </w:t>
            </w:r>
            <w:r w:rsidRPr="00D33D6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tiềm năng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để phát triển ngành khai thác nuôi trồng.</w:t>
            </w:r>
          </w:p>
          <w:p w14:paraId="01944A1A" w14:textId="1C15956D" w:rsidR="00F14501" w:rsidRDefault="00F14501" w:rsidP="00F14501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Hiểu: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được</w:t>
            </w:r>
            <w:r w:rsidRPr="00D33D6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tinh hình phát triển </w:t>
            </w:r>
          </w:p>
          <w:p w14:paraId="30EB6D6F" w14:textId="0312449A" w:rsidR="00F14501" w:rsidRPr="00DE4CFF" w:rsidRDefault="00F14501" w:rsidP="00F14501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D740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Vận dụng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 Liên hệ và đề xuất 1 số phương hướng để phát triển.</w:t>
            </w:r>
          </w:p>
        </w:tc>
        <w:tc>
          <w:tcPr>
            <w:tcW w:w="1080" w:type="dxa"/>
            <w:vAlign w:val="center"/>
          </w:tcPr>
          <w:p w14:paraId="52D218AF" w14:textId="12366F19" w:rsidR="00F14501" w:rsidRDefault="00FC3D2C" w:rsidP="00F145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0" w:type="dxa"/>
            <w:vAlign w:val="center"/>
          </w:tcPr>
          <w:p w14:paraId="6109E35A" w14:textId="1B23E11F" w:rsidR="00F14501" w:rsidRDefault="007E134D" w:rsidP="007E13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70" w:type="dxa"/>
            <w:vAlign w:val="center"/>
          </w:tcPr>
          <w:p w14:paraId="5363D9E6" w14:textId="77777777" w:rsidR="00F14501" w:rsidRDefault="00F14501" w:rsidP="00F145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center"/>
          </w:tcPr>
          <w:p w14:paraId="38AB1D1A" w14:textId="77777777" w:rsidR="00F14501" w:rsidRDefault="00F14501" w:rsidP="00F145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F14501" w14:paraId="6E51ABEE" w14:textId="77777777" w:rsidTr="00230D55">
        <w:tc>
          <w:tcPr>
            <w:tcW w:w="1165" w:type="dxa"/>
            <w:vMerge/>
            <w:vAlign w:val="center"/>
          </w:tcPr>
          <w:p w14:paraId="63CDF8BB" w14:textId="77777777" w:rsidR="00F14501" w:rsidRDefault="00F14501" w:rsidP="00F145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7" w:type="dxa"/>
            <w:vMerge/>
            <w:vAlign w:val="center"/>
          </w:tcPr>
          <w:p w14:paraId="6FCC0A6D" w14:textId="77777777" w:rsidR="00F14501" w:rsidRPr="0037119A" w:rsidRDefault="00F14501" w:rsidP="00F14501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633" w:type="dxa"/>
            <w:vAlign w:val="center"/>
          </w:tcPr>
          <w:p w14:paraId="01B8F867" w14:textId="18B2C67D" w:rsidR="00F14501" w:rsidRPr="0037119A" w:rsidRDefault="00F14501" w:rsidP="00F145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Bảo vệ tài nguyên môi trường biển đảo</w:t>
            </w:r>
          </w:p>
        </w:tc>
        <w:tc>
          <w:tcPr>
            <w:tcW w:w="5675" w:type="dxa"/>
          </w:tcPr>
          <w:p w14:paraId="142AA4D5" w14:textId="06848FF6" w:rsidR="00F14501" w:rsidRDefault="00F14501" w:rsidP="00F14501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Hiểu: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được</w:t>
            </w:r>
            <w:r w:rsidRPr="00D33D6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tinh hình phát triển </w:t>
            </w:r>
          </w:p>
          <w:p w14:paraId="43023D1F" w14:textId="08C792E7" w:rsidR="00F14501" w:rsidRDefault="00F14501" w:rsidP="00F14501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D740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Vận dụng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: Liên </w:t>
            </w:r>
            <w:r w:rsidR="00A7530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hệ,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đề xuất 1 số phương hướng để phát triển và bảo vệ môi trường biển đảo.</w:t>
            </w:r>
          </w:p>
        </w:tc>
        <w:tc>
          <w:tcPr>
            <w:tcW w:w="1080" w:type="dxa"/>
            <w:vAlign w:val="center"/>
          </w:tcPr>
          <w:p w14:paraId="47EF9B83" w14:textId="52F52A9A" w:rsidR="00F14501" w:rsidRPr="00246EF4" w:rsidRDefault="00F14501" w:rsidP="00F145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0</w:t>
            </w:r>
          </w:p>
        </w:tc>
        <w:tc>
          <w:tcPr>
            <w:tcW w:w="990" w:type="dxa"/>
            <w:vAlign w:val="center"/>
          </w:tcPr>
          <w:p w14:paraId="4E2DD4D8" w14:textId="2DDDF31B" w:rsidR="00F14501" w:rsidRPr="00246EF4" w:rsidRDefault="00A75304" w:rsidP="00F145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2</w:t>
            </w:r>
            <w:r w:rsidR="00F14501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*</w:t>
            </w:r>
          </w:p>
        </w:tc>
        <w:tc>
          <w:tcPr>
            <w:tcW w:w="1170" w:type="dxa"/>
            <w:vAlign w:val="center"/>
          </w:tcPr>
          <w:p w14:paraId="4F4B3DA8" w14:textId="28D96EE1" w:rsidR="00F14501" w:rsidRPr="002549FC" w:rsidRDefault="00EF6DC2" w:rsidP="00F145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1</w:t>
            </w:r>
          </w:p>
        </w:tc>
        <w:tc>
          <w:tcPr>
            <w:tcW w:w="1170" w:type="dxa"/>
            <w:vAlign w:val="center"/>
          </w:tcPr>
          <w:p w14:paraId="1489320C" w14:textId="4D55B28B" w:rsidR="00F14501" w:rsidRPr="001E63D9" w:rsidRDefault="00A75304" w:rsidP="00F145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1</w:t>
            </w:r>
            <w:r w:rsidR="00F14501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*</w:t>
            </w:r>
          </w:p>
        </w:tc>
      </w:tr>
      <w:tr w:rsidR="00F14501" w14:paraId="3CFEBFC6" w14:textId="77777777" w:rsidTr="00230D55">
        <w:tc>
          <w:tcPr>
            <w:tcW w:w="1165" w:type="dxa"/>
            <w:vMerge w:val="restart"/>
            <w:vAlign w:val="center"/>
          </w:tcPr>
          <w:p w14:paraId="720954EC" w14:textId="5E09FAA8" w:rsidR="00F14501" w:rsidRDefault="00F14501" w:rsidP="00F145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97" w:type="dxa"/>
            <w:vMerge w:val="restart"/>
            <w:vAlign w:val="center"/>
          </w:tcPr>
          <w:p w14:paraId="1BE03D73" w14:textId="77777777" w:rsidR="00F14501" w:rsidRDefault="00F14501" w:rsidP="00F14501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>Địa lí Hà Nội</w:t>
            </w:r>
          </w:p>
          <w:p w14:paraId="6B0BE801" w14:textId="2012FC1F" w:rsidR="00FC3D2C" w:rsidRPr="00FC3D2C" w:rsidRDefault="00FC3D2C" w:rsidP="00F14501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633" w:type="dxa"/>
            <w:vAlign w:val="center"/>
          </w:tcPr>
          <w:p w14:paraId="42D05B62" w14:textId="5A91CA33" w:rsidR="00F14501" w:rsidRPr="00670C95" w:rsidRDefault="00F14501" w:rsidP="00F1450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hi-IN"/>
              </w:rPr>
            </w:pPr>
            <w:r w:rsidRPr="00670C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Vị trí địa lí, phạm vi lãnh thổ và sự </w:t>
            </w:r>
            <w:r w:rsidRPr="00670C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phân chia hành chính.</w:t>
            </w:r>
          </w:p>
        </w:tc>
        <w:tc>
          <w:tcPr>
            <w:tcW w:w="5675" w:type="dxa"/>
          </w:tcPr>
          <w:p w14:paraId="63F4C43A" w14:textId="06F60776" w:rsidR="00F14501" w:rsidRDefault="00F14501" w:rsidP="00F14501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Biết:</w:t>
            </w:r>
            <w:r w:rsidRPr="003D740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vị trí, địa hình của thành phố Hà Nội.</w:t>
            </w:r>
          </w:p>
          <w:p w14:paraId="14ECDD66" w14:textId="2788E0AF" w:rsidR="00F14501" w:rsidRPr="009953C2" w:rsidRDefault="00BC43F5" w:rsidP="00F1450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Hiểu:</w:t>
            </w:r>
            <w:r w:rsidR="009953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953C2" w:rsidRPr="009953C2">
              <w:rPr>
                <w:rFonts w:ascii="Times New Roman" w:hAnsi="Times New Roman" w:cs="Times New Roman"/>
                <w:sz w:val="24"/>
                <w:szCs w:val="24"/>
              </w:rPr>
              <w:t>vai trò</w:t>
            </w:r>
            <w:r w:rsidR="009953C2" w:rsidRPr="009953C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vị trí của Hà </w:t>
            </w:r>
            <w:r w:rsidR="009953C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Nội.</w:t>
            </w:r>
          </w:p>
          <w:p w14:paraId="4E4EA388" w14:textId="77BCF771" w:rsidR="00BC43F5" w:rsidRDefault="00BC43F5" w:rsidP="00F14501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8A01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lastRenderedPageBreak/>
              <w:t xml:space="preserve">Vận </w:t>
            </w:r>
            <w:r w:rsidR="003E24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dụng: </w:t>
            </w:r>
            <w:r w:rsidR="003E2434" w:rsidRPr="003E243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Giải thích được </w:t>
            </w:r>
            <w:r w:rsidR="003E243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ảnh hưởng của vị trí Hà Nội tới </w:t>
            </w:r>
            <w:r w:rsidR="009953C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m</w:t>
            </w:r>
            <w:r w:rsidR="003E243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úi giờ nước ta.</w:t>
            </w:r>
          </w:p>
        </w:tc>
        <w:tc>
          <w:tcPr>
            <w:tcW w:w="1080" w:type="dxa"/>
            <w:vAlign w:val="center"/>
          </w:tcPr>
          <w:p w14:paraId="39E46595" w14:textId="343FAFAC" w:rsidR="00F14501" w:rsidRPr="00757379" w:rsidRDefault="00757379" w:rsidP="00F145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*</w:t>
            </w:r>
          </w:p>
        </w:tc>
        <w:tc>
          <w:tcPr>
            <w:tcW w:w="990" w:type="dxa"/>
            <w:vAlign w:val="center"/>
          </w:tcPr>
          <w:p w14:paraId="0A19E26B" w14:textId="5C4B7470" w:rsidR="00F14501" w:rsidRDefault="00EF6DC2" w:rsidP="00F145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center"/>
          </w:tcPr>
          <w:p w14:paraId="1E0FDBD2" w14:textId="3423C3B7" w:rsidR="00F14501" w:rsidRPr="00FC3D2C" w:rsidRDefault="003E2434" w:rsidP="00F145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1</w:t>
            </w:r>
          </w:p>
        </w:tc>
        <w:tc>
          <w:tcPr>
            <w:tcW w:w="1170" w:type="dxa"/>
            <w:vAlign w:val="center"/>
          </w:tcPr>
          <w:p w14:paraId="6170BC90" w14:textId="67F9793A" w:rsidR="00F14501" w:rsidRDefault="003E2434" w:rsidP="00F145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26839" w14:paraId="766ED2FB" w14:textId="77777777" w:rsidTr="00D441D0">
        <w:trPr>
          <w:trHeight w:val="1380"/>
        </w:trPr>
        <w:tc>
          <w:tcPr>
            <w:tcW w:w="1165" w:type="dxa"/>
            <w:vMerge/>
            <w:vAlign w:val="center"/>
          </w:tcPr>
          <w:p w14:paraId="025B2940" w14:textId="77777777" w:rsidR="00126839" w:rsidRDefault="00126839" w:rsidP="00F145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7" w:type="dxa"/>
            <w:vMerge/>
            <w:vAlign w:val="center"/>
          </w:tcPr>
          <w:p w14:paraId="7E4A272E" w14:textId="77777777" w:rsidR="00126839" w:rsidRPr="0037119A" w:rsidRDefault="00126839" w:rsidP="00F14501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633" w:type="dxa"/>
            <w:vAlign w:val="center"/>
          </w:tcPr>
          <w:p w14:paraId="7DCE12FC" w14:textId="709B0AAA" w:rsidR="00126839" w:rsidRPr="00670C95" w:rsidRDefault="00126839" w:rsidP="00F1450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hi-IN"/>
              </w:rPr>
            </w:pPr>
            <w:r w:rsidRPr="00670C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670C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Đặc điểm tự nhiên và tài nguyên thiên nhiên. </w:t>
            </w:r>
          </w:p>
        </w:tc>
        <w:tc>
          <w:tcPr>
            <w:tcW w:w="5675" w:type="dxa"/>
          </w:tcPr>
          <w:p w14:paraId="5557C5DB" w14:textId="276DAC0E" w:rsidR="00126839" w:rsidRDefault="00126839" w:rsidP="00F14501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Biết:</w:t>
            </w:r>
            <w:r w:rsidRPr="003D740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vị trí, địa hình,  cơ cấu kinh tế, dân số, diện tích một số quận, huyện.</w:t>
            </w:r>
          </w:p>
          <w:p w14:paraId="528F6C8A" w14:textId="63BD0427" w:rsidR="00126839" w:rsidRDefault="00126839" w:rsidP="003E2434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Hiểu: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điều kiện để phát triển ngành </w:t>
            </w:r>
            <w:r w:rsidRPr="00D33D6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dịch vụ ở Hà Nội</w:t>
            </w:r>
          </w:p>
          <w:p w14:paraId="65BB4774" w14:textId="135CF5D3" w:rsidR="00126839" w:rsidRDefault="00126839" w:rsidP="003E2434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8A01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Vận dụng: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giải thích được lí do vị trí múi giờ của nước ta.</w:t>
            </w:r>
          </w:p>
        </w:tc>
        <w:tc>
          <w:tcPr>
            <w:tcW w:w="1080" w:type="dxa"/>
            <w:vAlign w:val="center"/>
          </w:tcPr>
          <w:p w14:paraId="5CB11B5C" w14:textId="185A87CF" w:rsidR="00126839" w:rsidRDefault="00090A22" w:rsidP="00F145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0" w:type="dxa"/>
            <w:vAlign w:val="center"/>
          </w:tcPr>
          <w:p w14:paraId="117379AF" w14:textId="6065EF5B" w:rsidR="00126839" w:rsidRDefault="00126839" w:rsidP="00F145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center"/>
          </w:tcPr>
          <w:p w14:paraId="160FD936" w14:textId="49897B6F" w:rsidR="00126839" w:rsidRDefault="00126839" w:rsidP="00F145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70" w:type="dxa"/>
            <w:vAlign w:val="center"/>
          </w:tcPr>
          <w:p w14:paraId="790CADA7" w14:textId="7A9BEEFF" w:rsidR="00126839" w:rsidRDefault="00126839" w:rsidP="00F145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14501" w14:paraId="137F3136" w14:textId="77777777" w:rsidTr="00230D55">
        <w:trPr>
          <w:trHeight w:val="233"/>
        </w:trPr>
        <w:tc>
          <w:tcPr>
            <w:tcW w:w="10170" w:type="dxa"/>
            <w:gridSpan w:val="4"/>
          </w:tcPr>
          <w:p w14:paraId="4E3DC4CB" w14:textId="77777777" w:rsidR="00F14501" w:rsidRDefault="00F14501" w:rsidP="00F145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E50284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080" w:type="dxa"/>
            <w:vAlign w:val="center"/>
          </w:tcPr>
          <w:p w14:paraId="32B378FD" w14:textId="77777777" w:rsidR="00F14501" w:rsidRDefault="00F14501" w:rsidP="00F145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bidi="hi-IN"/>
              </w:rPr>
              <w:t>16</w:t>
            </w:r>
          </w:p>
        </w:tc>
        <w:tc>
          <w:tcPr>
            <w:tcW w:w="990" w:type="dxa"/>
            <w:vAlign w:val="center"/>
          </w:tcPr>
          <w:p w14:paraId="2A354233" w14:textId="0C08CF4C" w:rsidR="00F14501" w:rsidRDefault="00F14501" w:rsidP="00F145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170" w:type="dxa"/>
            <w:vAlign w:val="center"/>
          </w:tcPr>
          <w:p w14:paraId="58397285" w14:textId="77777777" w:rsidR="00F14501" w:rsidRDefault="00F14501" w:rsidP="00F145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bidi="hi-IN"/>
              </w:rPr>
              <w:t>8</w:t>
            </w:r>
          </w:p>
        </w:tc>
        <w:tc>
          <w:tcPr>
            <w:tcW w:w="1170" w:type="dxa"/>
            <w:vAlign w:val="center"/>
          </w:tcPr>
          <w:p w14:paraId="2EEB49E9" w14:textId="77777777" w:rsidR="00F14501" w:rsidRDefault="00F14501" w:rsidP="00F145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bidi="hi-IN"/>
              </w:rPr>
              <w:t>4</w:t>
            </w:r>
          </w:p>
        </w:tc>
      </w:tr>
      <w:tr w:rsidR="00F14501" w14:paraId="361EC376" w14:textId="77777777" w:rsidTr="00230D55">
        <w:tc>
          <w:tcPr>
            <w:tcW w:w="10170" w:type="dxa"/>
            <w:gridSpan w:val="4"/>
          </w:tcPr>
          <w:p w14:paraId="118F95A0" w14:textId="77777777" w:rsidR="00F14501" w:rsidRDefault="00F14501" w:rsidP="00F1450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bidi="hi-I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Tỉ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lệ chung (%)</w:t>
            </w:r>
          </w:p>
        </w:tc>
        <w:tc>
          <w:tcPr>
            <w:tcW w:w="1080" w:type="dxa"/>
            <w:vAlign w:val="center"/>
          </w:tcPr>
          <w:p w14:paraId="4C6BC6A8" w14:textId="77777777" w:rsidR="00F14501" w:rsidRDefault="00F14501" w:rsidP="00F1450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bidi="hi-I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bidi="hi-IN"/>
              </w:rPr>
              <w:t>40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 w:bidi="hi-IN"/>
              </w:rPr>
              <w:t>%</w:t>
            </w:r>
          </w:p>
        </w:tc>
        <w:tc>
          <w:tcPr>
            <w:tcW w:w="990" w:type="dxa"/>
            <w:vAlign w:val="center"/>
          </w:tcPr>
          <w:p w14:paraId="5DB10953" w14:textId="77777777" w:rsidR="00F14501" w:rsidRDefault="00F14501" w:rsidP="00F145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30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%</w:t>
            </w:r>
          </w:p>
        </w:tc>
        <w:tc>
          <w:tcPr>
            <w:tcW w:w="1170" w:type="dxa"/>
            <w:vAlign w:val="center"/>
          </w:tcPr>
          <w:p w14:paraId="6BBF9D60" w14:textId="77777777" w:rsidR="00F14501" w:rsidRDefault="00F14501" w:rsidP="00F145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bidi="hi-IN"/>
              </w:rPr>
              <w:t>20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 w:bidi="hi-IN"/>
              </w:rPr>
              <w:t>%</w:t>
            </w:r>
          </w:p>
        </w:tc>
        <w:tc>
          <w:tcPr>
            <w:tcW w:w="1170" w:type="dxa"/>
            <w:vAlign w:val="center"/>
          </w:tcPr>
          <w:p w14:paraId="31055F1E" w14:textId="77777777" w:rsidR="00F14501" w:rsidRDefault="00F14501" w:rsidP="00F145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bidi="hi-IN"/>
              </w:rPr>
              <w:t>10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 w:bidi="hi-IN"/>
              </w:rPr>
              <w:t>%</w:t>
            </w:r>
          </w:p>
        </w:tc>
      </w:tr>
    </w:tbl>
    <w:p w14:paraId="553D5D3C" w14:textId="77777777" w:rsidR="004428DB" w:rsidRPr="00C04ED5" w:rsidRDefault="004428DB" w:rsidP="00416FF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LiBang"/>
        <w:tblW w:w="13578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4526"/>
        <w:gridCol w:w="4526"/>
      </w:tblGrid>
      <w:tr w:rsidR="004428DB" w14:paraId="5ED884D3" w14:textId="77777777" w:rsidTr="00757379">
        <w:tc>
          <w:tcPr>
            <w:tcW w:w="4526" w:type="dxa"/>
          </w:tcPr>
          <w:p w14:paraId="2E2E98B2" w14:textId="77777777" w:rsidR="004428DB" w:rsidRDefault="004428DB" w:rsidP="00416FF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4CA4AC98" w14:textId="77777777" w:rsidR="004428DB" w:rsidRDefault="004428DB" w:rsidP="00416FF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647E2B71" w14:textId="77777777" w:rsidR="004428DB" w:rsidRPr="00E56417" w:rsidRDefault="004428DB" w:rsidP="00416FF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564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Ban Giám </w:t>
            </w:r>
            <w:proofErr w:type="gramStart"/>
            <w:r w:rsidRPr="00E564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hiệu</w:t>
            </w:r>
            <w:proofErr w:type="gramEnd"/>
          </w:p>
          <w:p w14:paraId="5755814A" w14:textId="77777777" w:rsidR="004428DB" w:rsidRPr="00E56417" w:rsidRDefault="004428DB" w:rsidP="00416FF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064DDBAA" w14:textId="77777777" w:rsidR="004428DB" w:rsidRPr="00E56417" w:rsidRDefault="004428DB" w:rsidP="00416FF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3F0ABD2" w14:textId="77777777" w:rsidR="004428DB" w:rsidRPr="00E56417" w:rsidRDefault="004428DB" w:rsidP="00416FF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2FC97CA" w14:textId="77777777" w:rsidR="004428DB" w:rsidRDefault="004428DB" w:rsidP="00416F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64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Đỗ Thị Thu Hoài</w:t>
            </w:r>
          </w:p>
        </w:tc>
        <w:tc>
          <w:tcPr>
            <w:tcW w:w="4526" w:type="dxa"/>
          </w:tcPr>
          <w:p w14:paraId="5F580E00" w14:textId="77777777" w:rsidR="004428DB" w:rsidRDefault="004428DB" w:rsidP="00416FF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501E0C50" w14:textId="77777777" w:rsidR="004428DB" w:rsidRPr="00E56417" w:rsidRDefault="004428DB" w:rsidP="00416FF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BCB2BA3" w14:textId="77777777" w:rsidR="004428DB" w:rsidRPr="00E56417" w:rsidRDefault="004428DB" w:rsidP="00416FF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564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 chuyên môn</w:t>
            </w:r>
          </w:p>
          <w:p w14:paraId="2C55C623" w14:textId="77777777" w:rsidR="004428DB" w:rsidRPr="00E56417" w:rsidRDefault="004428DB" w:rsidP="00416FF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19EEFD9" w14:textId="77777777" w:rsidR="004428DB" w:rsidRPr="00E56417" w:rsidRDefault="004428DB" w:rsidP="00416FF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9644E71" w14:textId="77777777" w:rsidR="004428DB" w:rsidRPr="00E56417" w:rsidRDefault="004428DB" w:rsidP="00416FF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18223393" w14:textId="77777777" w:rsidR="004428DB" w:rsidRPr="00DE4CFF" w:rsidRDefault="004428DB" w:rsidP="00416F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564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Nguyễn Thị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Tố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Loan</w:t>
            </w:r>
          </w:p>
        </w:tc>
        <w:tc>
          <w:tcPr>
            <w:tcW w:w="4526" w:type="dxa"/>
          </w:tcPr>
          <w:p w14:paraId="73213EE1" w14:textId="77777777" w:rsidR="004428DB" w:rsidRDefault="004428DB" w:rsidP="00416FF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5D762B95" w14:textId="77777777" w:rsidR="004428DB" w:rsidRPr="00E56417" w:rsidRDefault="004428DB" w:rsidP="00416FF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1972D80F" w14:textId="77777777" w:rsidR="004428DB" w:rsidRPr="00E56417" w:rsidRDefault="004428DB" w:rsidP="00416FF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564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Nhóm chuyên môn</w:t>
            </w:r>
          </w:p>
          <w:p w14:paraId="65D784A0" w14:textId="77777777" w:rsidR="004428DB" w:rsidRPr="00E56417" w:rsidRDefault="004428DB" w:rsidP="00416FF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1807CB6A" w14:textId="77777777" w:rsidR="004428DB" w:rsidRPr="00E56417" w:rsidRDefault="004428DB" w:rsidP="00416FF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E135A73" w14:textId="77777777" w:rsidR="004428DB" w:rsidRPr="00E56417" w:rsidRDefault="004428DB" w:rsidP="00416FF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4781EFC7" w14:textId="09664AC5" w:rsidR="004428DB" w:rsidRDefault="004428DB" w:rsidP="00416F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64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Nguyễn Thị </w:t>
            </w:r>
            <w:r w:rsidR="00CD017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Minh Huế</w:t>
            </w:r>
          </w:p>
        </w:tc>
      </w:tr>
    </w:tbl>
    <w:p w14:paraId="336C8332" w14:textId="77777777" w:rsidR="004428DB" w:rsidRPr="00AE66BC" w:rsidRDefault="004428DB" w:rsidP="00416F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C9C6A3" w14:textId="77777777" w:rsidR="00E14774" w:rsidRDefault="00E14774" w:rsidP="00416FF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7BEC345E" w14:textId="77777777" w:rsidR="00416FFF" w:rsidRDefault="00416FFF" w:rsidP="00416FF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723C7564" w14:textId="77777777" w:rsidR="00416FFF" w:rsidRDefault="00416FFF" w:rsidP="00416FF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38171867" w14:textId="77777777" w:rsidR="00416FFF" w:rsidRDefault="00416FFF" w:rsidP="00416FF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234152DA" w14:textId="77777777" w:rsidR="00416FFF" w:rsidRPr="004428DB" w:rsidRDefault="00416FFF" w:rsidP="00416FF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30EF63CA" w14:textId="77777777" w:rsidR="004428DB" w:rsidRDefault="004428DB" w:rsidP="00416FF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sectPr w:rsidR="004428DB" w:rsidSect="006C675B">
      <w:footerReference w:type="default" r:id="rId8"/>
      <w:pgSz w:w="16840" w:h="11907" w:orient="landscape" w:code="9"/>
      <w:pgMar w:top="360" w:right="1134" w:bottom="27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50D91" w14:textId="77777777" w:rsidR="006C675B" w:rsidRDefault="006C675B">
      <w:pPr>
        <w:spacing w:after="0" w:line="240" w:lineRule="auto"/>
      </w:pPr>
      <w:r>
        <w:separator/>
      </w:r>
    </w:p>
  </w:endnote>
  <w:endnote w:type="continuationSeparator" w:id="0">
    <w:p w14:paraId="47135FD1" w14:textId="77777777" w:rsidR="006C675B" w:rsidRDefault="006C67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5E6E3" w14:textId="77777777" w:rsidR="002B0A68" w:rsidRDefault="002B0A68">
    <w:pPr>
      <w:pStyle w:val="Chntrang"/>
    </w:pPr>
  </w:p>
  <w:p w14:paraId="7B976AA7" w14:textId="77777777" w:rsidR="002B0A68" w:rsidRDefault="002B0A68">
    <w:pPr>
      <w:pStyle w:val="Chntrang"/>
    </w:pPr>
  </w:p>
  <w:p w14:paraId="7AE380DA" w14:textId="77777777" w:rsidR="002B0A68" w:rsidRDefault="002B0A68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942B1" w14:textId="77777777" w:rsidR="006C675B" w:rsidRDefault="006C675B">
      <w:pPr>
        <w:spacing w:after="0" w:line="240" w:lineRule="auto"/>
      </w:pPr>
      <w:r>
        <w:separator/>
      </w:r>
    </w:p>
  </w:footnote>
  <w:footnote w:type="continuationSeparator" w:id="0">
    <w:p w14:paraId="3B264923" w14:textId="77777777" w:rsidR="006C675B" w:rsidRDefault="006C67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941FF"/>
    <w:multiLevelType w:val="hybridMultilevel"/>
    <w:tmpl w:val="B296D7C8"/>
    <w:lvl w:ilvl="0" w:tplc="03063C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665E9"/>
    <w:multiLevelType w:val="hybridMultilevel"/>
    <w:tmpl w:val="CB2A7E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EC1862"/>
    <w:multiLevelType w:val="hybridMultilevel"/>
    <w:tmpl w:val="C52E3052"/>
    <w:lvl w:ilvl="0" w:tplc="9B04983C">
      <w:start w:val="1"/>
      <w:numFmt w:val="bullet"/>
      <w:lvlText w:val="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30DB"/>
    <w:multiLevelType w:val="hybridMultilevel"/>
    <w:tmpl w:val="F8F68B66"/>
    <w:lvl w:ilvl="0" w:tplc="353474F2">
      <w:start w:val="19"/>
      <w:numFmt w:val="bullet"/>
      <w:lvlText w:val="-"/>
      <w:lvlJc w:val="left"/>
      <w:pPr>
        <w:ind w:left="6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 w15:restartNumberingAfterBreak="0">
    <w:nsid w:val="2EF93915"/>
    <w:multiLevelType w:val="hybridMultilevel"/>
    <w:tmpl w:val="5A7CB100"/>
    <w:lvl w:ilvl="0" w:tplc="F870722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A49C2"/>
    <w:multiLevelType w:val="hybridMultilevel"/>
    <w:tmpl w:val="16D08DC8"/>
    <w:lvl w:ilvl="0" w:tplc="897A9552">
      <w:start w:val="1"/>
      <w:numFmt w:val="bullet"/>
      <w:lvlText w:val="-"/>
      <w:lvlJc w:val="left"/>
      <w:pPr>
        <w:ind w:left="34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6" w15:restartNumberingAfterBreak="0">
    <w:nsid w:val="353F0207"/>
    <w:multiLevelType w:val="hybridMultilevel"/>
    <w:tmpl w:val="FD067C7A"/>
    <w:lvl w:ilvl="0" w:tplc="67CA4DE0">
      <w:start w:val="19"/>
      <w:numFmt w:val="bullet"/>
      <w:lvlText w:val="-"/>
      <w:lvlJc w:val="left"/>
      <w:pPr>
        <w:ind w:left="6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7" w15:restartNumberingAfterBreak="0">
    <w:nsid w:val="6F527D4A"/>
    <w:multiLevelType w:val="multilevel"/>
    <w:tmpl w:val="A790B572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92350638">
    <w:abstractNumId w:val="4"/>
  </w:num>
  <w:num w:numId="2" w16cid:durableId="752582515">
    <w:abstractNumId w:val="2"/>
  </w:num>
  <w:num w:numId="3" w16cid:durableId="1492789721">
    <w:abstractNumId w:val="5"/>
  </w:num>
  <w:num w:numId="4" w16cid:durableId="1870364457">
    <w:abstractNumId w:val="7"/>
  </w:num>
  <w:num w:numId="5" w16cid:durableId="1995794788">
    <w:abstractNumId w:val="1"/>
  </w:num>
  <w:num w:numId="6" w16cid:durableId="821695753">
    <w:abstractNumId w:val="0"/>
  </w:num>
  <w:num w:numId="7" w16cid:durableId="200215023">
    <w:abstractNumId w:val="6"/>
  </w:num>
  <w:num w:numId="8" w16cid:durableId="10734290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FEA"/>
    <w:rsid w:val="0000237F"/>
    <w:rsid w:val="0002615E"/>
    <w:rsid w:val="000549B6"/>
    <w:rsid w:val="00060531"/>
    <w:rsid w:val="00072FAF"/>
    <w:rsid w:val="0007746E"/>
    <w:rsid w:val="00087DE9"/>
    <w:rsid w:val="00090A22"/>
    <w:rsid w:val="000B5D73"/>
    <w:rsid w:val="000C53ED"/>
    <w:rsid w:val="0010154A"/>
    <w:rsid w:val="00106219"/>
    <w:rsid w:val="00115751"/>
    <w:rsid w:val="00125E88"/>
    <w:rsid w:val="00126839"/>
    <w:rsid w:val="00141398"/>
    <w:rsid w:val="0017498D"/>
    <w:rsid w:val="00175062"/>
    <w:rsid w:val="001952B9"/>
    <w:rsid w:val="0019699C"/>
    <w:rsid w:val="001B3972"/>
    <w:rsid w:val="001B4913"/>
    <w:rsid w:val="001D355C"/>
    <w:rsid w:val="001E63D9"/>
    <w:rsid w:val="002110BC"/>
    <w:rsid w:val="00222293"/>
    <w:rsid w:val="00230D55"/>
    <w:rsid w:val="00242A30"/>
    <w:rsid w:val="002549FC"/>
    <w:rsid w:val="00257F47"/>
    <w:rsid w:val="0026675C"/>
    <w:rsid w:val="002B0A68"/>
    <w:rsid w:val="002B3F2C"/>
    <w:rsid w:val="002E29C4"/>
    <w:rsid w:val="002E6DC1"/>
    <w:rsid w:val="002F7578"/>
    <w:rsid w:val="00335C4A"/>
    <w:rsid w:val="0037006C"/>
    <w:rsid w:val="0037119A"/>
    <w:rsid w:val="00373914"/>
    <w:rsid w:val="00390680"/>
    <w:rsid w:val="00390AFB"/>
    <w:rsid w:val="003A51EB"/>
    <w:rsid w:val="003A69EA"/>
    <w:rsid w:val="003B1F81"/>
    <w:rsid w:val="003B7039"/>
    <w:rsid w:val="003C1039"/>
    <w:rsid w:val="003D7403"/>
    <w:rsid w:val="003E2434"/>
    <w:rsid w:val="003F7264"/>
    <w:rsid w:val="00416FFF"/>
    <w:rsid w:val="004428DB"/>
    <w:rsid w:val="00442E12"/>
    <w:rsid w:val="004603AA"/>
    <w:rsid w:val="00486658"/>
    <w:rsid w:val="004A0F68"/>
    <w:rsid w:val="004A3FC7"/>
    <w:rsid w:val="004A6CF8"/>
    <w:rsid w:val="004A7194"/>
    <w:rsid w:val="004B1089"/>
    <w:rsid w:val="004B66DD"/>
    <w:rsid w:val="004C4473"/>
    <w:rsid w:val="004D4E7B"/>
    <w:rsid w:val="004E2A83"/>
    <w:rsid w:val="004F7F98"/>
    <w:rsid w:val="005261D2"/>
    <w:rsid w:val="00531052"/>
    <w:rsid w:val="0054209C"/>
    <w:rsid w:val="00556A60"/>
    <w:rsid w:val="005652AD"/>
    <w:rsid w:val="0056603A"/>
    <w:rsid w:val="00586DDC"/>
    <w:rsid w:val="005A1914"/>
    <w:rsid w:val="005A45F8"/>
    <w:rsid w:val="005B4B83"/>
    <w:rsid w:val="005E0D38"/>
    <w:rsid w:val="005E146E"/>
    <w:rsid w:val="005E238F"/>
    <w:rsid w:val="00616990"/>
    <w:rsid w:val="00616C1D"/>
    <w:rsid w:val="006460C1"/>
    <w:rsid w:val="00670C95"/>
    <w:rsid w:val="006775E0"/>
    <w:rsid w:val="00697937"/>
    <w:rsid w:val="006A5F6C"/>
    <w:rsid w:val="006B7399"/>
    <w:rsid w:val="006C4076"/>
    <w:rsid w:val="006C675B"/>
    <w:rsid w:val="006E0A1F"/>
    <w:rsid w:val="006E567C"/>
    <w:rsid w:val="00733872"/>
    <w:rsid w:val="0074449B"/>
    <w:rsid w:val="00745A24"/>
    <w:rsid w:val="00757379"/>
    <w:rsid w:val="0076392D"/>
    <w:rsid w:val="007779C4"/>
    <w:rsid w:val="007951D4"/>
    <w:rsid w:val="007C71C7"/>
    <w:rsid w:val="007E134D"/>
    <w:rsid w:val="008103E8"/>
    <w:rsid w:val="00844A73"/>
    <w:rsid w:val="008532AF"/>
    <w:rsid w:val="008765C0"/>
    <w:rsid w:val="0088162A"/>
    <w:rsid w:val="00886A7C"/>
    <w:rsid w:val="00890B3A"/>
    <w:rsid w:val="008A0190"/>
    <w:rsid w:val="008C2A02"/>
    <w:rsid w:val="008C5091"/>
    <w:rsid w:val="009242D8"/>
    <w:rsid w:val="009347E9"/>
    <w:rsid w:val="00936071"/>
    <w:rsid w:val="009756CE"/>
    <w:rsid w:val="00980428"/>
    <w:rsid w:val="009953C2"/>
    <w:rsid w:val="009A266D"/>
    <w:rsid w:val="009C283C"/>
    <w:rsid w:val="009C58C8"/>
    <w:rsid w:val="009F07A0"/>
    <w:rsid w:val="009F0E76"/>
    <w:rsid w:val="00A20941"/>
    <w:rsid w:val="00A3468B"/>
    <w:rsid w:val="00A75304"/>
    <w:rsid w:val="00A93BDE"/>
    <w:rsid w:val="00A976DC"/>
    <w:rsid w:val="00AC32CC"/>
    <w:rsid w:val="00AF32D8"/>
    <w:rsid w:val="00B056DE"/>
    <w:rsid w:val="00B13F9C"/>
    <w:rsid w:val="00B520F2"/>
    <w:rsid w:val="00B61862"/>
    <w:rsid w:val="00B7213D"/>
    <w:rsid w:val="00BC43F5"/>
    <w:rsid w:val="00BD41C5"/>
    <w:rsid w:val="00C04ED5"/>
    <w:rsid w:val="00C064E7"/>
    <w:rsid w:val="00C12808"/>
    <w:rsid w:val="00C139C4"/>
    <w:rsid w:val="00C13BA6"/>
    <w:rsid w:val="00C27344"/>
    <w:rsid w:val="00C458DA"/>
    <w:rsid w:val="00C5061E"/>
    <w:rsid w:val="00C57A42"/>
    <w:rsid w:val="00C87DF3"/>
    <w:rsid w:val="00C97B11"/>
    <w:rsid w:val="00CB07C5"/>
    <w:rsid w:val="00CD017F"/>
    <w:rsid w:val="00CE2F0A"/>
    <w:rsid w:val="00CF3536"/>
    <w:rsid w:val="00D042E8"/>
    <w:rsid w:val="00D31F5D"/>
    <w:rsid w:val="00D33D66"/>
    <w:rsid w:val="00D422E2"/>
    <w:rsid w:val="00D60E07"/>
    <w:rsid w:val="00D61FEA"/>
    <w:rsid w:val="00DE1534"/>
    <w:rsid w:val="00DF30D6"/>
    <w:rsid w:val="00E029ED"/>
    <w:rsid w:val="00E06256"/>
    <w:rsid w:val="00E14774"/>
    <w:rsid w:val="00E2271E"/>
    <w:rsid w:val="00E273CC"/>
    <w:rsid w:val="00E50284"/>
    <w:rsid w:val="00E55898"/>
    <w:rsid w:val="00E56417"/>
    <w:rsid w:val="00EA0F6B"/>
    <w:rsid w:val="00EA694A"/>
    <w:rsid w:val="00ED39B0"/>
    <w:rsid w:val="00ED5AB7"/>
    <w:rsid w:val="00EF6DC2"/>
    <w:rsid w:val="00F026B1"/>
    <w:rsid w:val="00F14501"/>
    <w:rsid w:val="00F34A9D"/>
    <w:rsid w:val="00F429B2"/>
    <w:rsid w:val="00F44474"/>
    <w:rsid w:val="00F875CF"/>
    <w:rsid w:val="00F94958"/>
    <w:rsid w:val="00FA540D"/>
    <w:rsid w:val="00FB0056"/>
    <w:rsid w:val="00FB2072"/>
    <w:rsid w:val="00FC3D2C"/>
    <w:rsid w:val="00FD140D"/>
    <w:rsid w:val="00FD3404"/>
    <w:rsid w:val="00FD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952B2B"/>
  <w15:chartTrackingRefBased/>
  <w15:docId w15:val="{BEAA4D09-FDC8-472F-884E-D4BC336A0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paragraph" w:styleId="u1">
    <w:name w:val="heading 1"/>
    <w:basedOn w:val="Binhthng"/>
    <w:link w:val="u1Char"/>
    <w:uiPriority w:val="9"/>
    <w:qFormat/>
    <w:rsid w:val="00ED5AB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Chntrang">
    <w:name w:val="footer"/>
    <w:basedOn w:val="Binhthng"/>
    <w:link w:val="ChntrangChar"/>
    <w:uiPriority w:val="99"/>
    <w:rsid w:val="00D61FEA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ntrangChar">
    <w:name w:val="Chân trang Char"/>
    <w:basedOn w:val="Phngmcinhcuaoanvn"/>
    <w:link w:val="Chntrang"/>
    <w:uiPriority w:val="99"/>
    <w:rsid w:val="00D61FEA"/>
    <w:rPr>
      <w:rFonts w:ascii="Times New Roman" w:eastAsia="Times New Roman" w:hAnsi="Times New Roman" w:cs="Times New Roman"/>
      <w:sz w:val="24"/>
      <w:szCs w:val="24"/>
    </w:rPr>
  </w:style>
  <w:style w:type="paragraph" w:styleId="oancuaDanhsach">
    <w:name w:val="List Paragraph"/>
    <w:basedOn w:val="Binhthng"/>
    <w:uiPriority w:val="34"/>
    <w:qFormat/>
    <w:rsid w:val="00D61F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1Char">
    <w:name w:val="Đầu đề 1 Char"/>
    <w:basedOn w:val="Phngmcinhcuaoanvn"/>
    <w:link w:val="u1"/>
    <w:uiPriority w:val="9"/>
    <w:rsid w:val="00ED5AB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LiBang">
    <w:name w:val="Table Grid"/>
    <w:basedOn w:val="BangThngthng"/>
    <w:uiPriority w:val="39"/>
    <w:rsid w:val="004428DB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64C3A8-5364-4A65-8FAE-302E3EAAB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4</Pages>
  <Words>664</Words>
  <Characters>3789</Characters>
  <Application>Microsoft Office Word</Application>
  <DocSecurity>0</DocSecurity>
  <Lines>31</Lines>
  <Paragraphs>8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Laptop88</dc:creator>
  <cp:keywords/>
  <dc:description/>
  <cp:lastModifiedBy>GV. Nguyen Thi To Loan</cp:lastModifiedBy>
  <cp:revision>70</cp:revision>
  <cp:lastPrinted>2023-04-13T03:07:00Z</cp:lastPrinted>
  <dcterms:created xsi:type="dcterms:W3CDTF">2021-10-21T16:48:00Z</dcterms:created>
  <dcterms:modified xsi:type="dcterms:W3CDTF">2024-04-16T14:27:00Z</dcterms:modified>
</cp:coreProperties>
</file>